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611"/>
        <w:gridCol w:w="111"/>
        <w:gridCol w:w="971"/>
        <w:gridCol w:w="5487"/>
        <w:gridCol w:w="722"/>
        <w:gridCol w:w="994"/>
        <w:gridCol w:w="267"/>
        <w:gridCol w:w="267"/>
        <w:gridCol w:w="267"/>
        <w:gridCol w:w="254"/>
      </w:tblGrid>
      <w:tr w:rsidR="00EC4B9B" w:rsidRPr="00EC4B9B" w:rsidTr="00681058">
        <w:trPr>
          <w:trHeight w:val="20"/>
        </w:trPr>
        <w:tc>
          <w:tcPr>
            <w:tcW w:w="4534" w:type="pct"/>
            <w:gridSpan w:val="7"/>
            <w:shd w:val="clear" w:color="000000" w:fill="C6D9F1"/>
            <w:vAlign w:val="center"/>
            <w:hideMark/>
          </w:tcPr>
          <w:p w:rsidR="00EC4B9B" w:rsidRPr="00EC4B9B" w:rsidRDefault="002A35A1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EC4B9B" w:rsidRPr="00EC4B9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Saturday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56388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C4B9B" w:rsidRPr="00EC4B9B" w:rsidRDefault="00EC4B9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9 am-10.30 am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Business Law 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Management </w:t>
            </w:r>
            <w:r>
              <w:rPr>
                <w:rFonts w:asciiTheme="majorHAnsi" w:hAnsiTheme="majorHAnsi"/>
                <w:sz w:val="20"/>
                <w:szCs w:val="20"/>
              </w:rPr>
              <w:t>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6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Auditing </w:t>
            </w:r>
            <w:r>
              <w:rPr>
                <w:rFonts w:asciiTheme="majorHAnsi" w:hAnsiTheme="majorHAnsi"/>
                <w:sz w:val="20"/>
                <w:szCs w:val="20"/>
              </w:rPr>
              <w:t>, BBA-25(30)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F10AA" w:rsidRPr="000F10AA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F10AA"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F10AA" w:rsidRPr="00F65581" w:rsidRDefault="000F10A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F10AA" w:rsidRPr="000F10AA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F10AA" w:rsidRPr="00FA7998" w:rsidRDefault="000F10A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225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F10AA" w:rsidRPr="00FA7998" w:rsidRDefault="000F10A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Textile Testing &amp; Quality Control-l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F10AA" w:rsidRPr="000F10AA" w:rsidRDefault="000F10A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0F10AA">
              <w:rPr>
                <w:rFonts w:ascii="Cambria" w:hAnsi="Cambria" w:cstheme="majorHAnsi"/>
                <w:color w:val="000000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F10AA" w:rsidRPr="00FA7998" w:rsidRDefault="000F10A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MJK2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F10A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F10AA" w:rsidRPr="00EC4B9B" w:rsidRDefault="000F10A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F10AA" w:rsidRPr="00EC4B9B" w:rsidRDefault="000F10A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ART 321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Aesthetic of Art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PJU(GT)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TEX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Textile Design and Surface ornamentation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>BFT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>28(24)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Compiler </w:t>
            </w:r>
            <w:r>
              <w:rPr>
                <w:rFonts w:asciiTheme="majorHAnsi" w:hAnsiTheme="majorHAnsi"/>
                <w:sz w:val="20"/>
                <w:szCs w:val="20"/>
              </w:rPr>
              <w:t>, CSE-23A(25)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Compiler  Lab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CSE 334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7D113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. and Inter. Lab </w:t>
            </w:r>
            <w:r>
              <w:rPr>
                <w:rFonts w:asciiTheme="majorHAnsi" w:hAnsiTheme="majorHAnsi"/>
                <w:sz w:val="20"/>
                <w:szCs w:val="20"/>
              </w:rPr>
              <w:t>, CSE-27A2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232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D113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. Sys. Con.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III</w:t>
            </w:r>
            <w:r>
              <w:rPr>
                <w:rFonts w:asciiTheme="majorHAnsi" w:hAnsiTheme="majorHAnsi"/>
                <w:sz w:val="20"/>
                <w:szCs w:val="20"/>
              </w:rPr>
              <w:t>, CEN-25+26(5)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DAR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363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Hydrology</w:t>
            </w:r>
            <w:r>
              <w:rPr>
                <w:rFonts w:asciiTheme="majorHAnsi" w:hAnsiTheme="majorHAns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DRM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342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Geotechnical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Environmental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DAH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445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Biomedical Electronics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QDH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Elec.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Power transmission and distribution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304L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DTA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Romantic Literature -2ENG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Literary Theory- 1ENG 26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BSL 359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Banking and Security law (LLB 27)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SSC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COL 351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Company law (LLB 29)(45)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DAC 458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Draf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,, Con, and Mock Tria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l LLB 24(30)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81672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MAT2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>119(79) //318(76)//B20</w:t>
            </w:r>
            <w:r>
              <w:rPr>
                <w:rFonts w:cs="Times New Roman"/>
                <w:sz w:val="20"/>
                <w:szCs w:val="28"/>
              </w:rPr>
              <w:t>4</w:t>
            </w:r>
            <w:r w:rsidRPr="00253F0C">
              <w:rPr>
                <w:rFonts w:cs="Times New Roman"/>
                <w:sz w:val="20"/>
                <w:szCs w:val="28"/>
              </w:rPr>
              <w:t>(20)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B205</w:t>
            </w: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10.30 am -12.00pm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</w:t>
            </w:r>
            <w:r>
              <w:rPr>
                <w:rFonts w:asciiTheme="majorHAnsi" w:hAnsiTheme="majorHAnsi"/>
                <w:sz w:val="20"/>
                <w:szCs w:val="20"/>
              </w:rPr>
              <w:t>, BBA-26A+B(60)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Operation &amp; Management of NGOs (BBA-24-A)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ACC 301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Management Accounting (BBA-28-D-A)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Taxation, (BBA-27-C)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325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Technical Textile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NHC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Fabric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Lab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MJK2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ART 321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Aesthetic of Art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PJU(GT)</w:t>
            </w: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GMT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garments washing and care labeling BFT 25 (18)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MIK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TEX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Textile Design and Surface ornamentation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Compiler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CSE 334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7D113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gramStart"/>
            <w:r w:rsidRPr="007D113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 Inter.  Lab </w:t>
            </w:r>
            <w:r>
              <w:rPr>
                <w:rFonts w:asciiTheme="majorHAnsi" w:hAnsiTheme="majorHAnsi"/>
                <w:sz w:val="20"/>
                <w:szCs w:val="20"/>
              </w:rPr>
              <w:t>, CSE-27A2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Data Communication (CSE 27B)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DIA***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53F0C">
              <w:rPr>
                <w:rFonts w:asciiTheme="majorHAnsi" w:hAnsiTheme="majorHAnsi"/>
                <w:sz w:val="18"/>
                <w:szCs w:val="20"/>
              </w:rPr>
              <w:t>MATH415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Numerical Methods </w:t>
            </w:r>
            <w:r>
              <w:rPr>
                <w:rFonts w:asciiTheme="majorHAnsi" w:hAnsiTheme="majorHAnsi"/>
                <w:sz w:val="20"/>
                <w:szCs w:val="20"/>
              </w:rPr>
              <w:t>, CSE-28A(80)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MOG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232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D113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. Sys. Con.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III(CEN- 25+26)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DAR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363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Hydrology</w:t>
            </w:r>
            <w:r>
              <w:rPr>
                <w:rFonts w:asciiTheme="majorHAnsi" w:hAnsiTheme="majorHAns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DRM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342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Geotechnical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Environmental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DAH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445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Biomedical Electronics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QDH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Control System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DAU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469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Power Electronics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DRT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Elec.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Power transmission and distribution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304L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DTA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Machine Design (EEE 29)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NFW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English Literature II 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AHF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MKT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Principles of </w:t>
            </w: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FIN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Business Finance ENG 24+26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053DC6"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Sports Reporting, JRN-23-A (7)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24F0C">
              <w:rPr>
                <w:rFonts w:asciiTheme="majorHAnsi" w:hAnsiTheme="majorHAnsi"/>
                <w:sz w:val="16"/>
                <w:szCs w:val="20"/>
              </w:rPr>
              <w:t>JRN LAB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PIL 258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Public International Law I (LLB 29)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81672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A275C6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12.00pm-1.25pm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  <w:shd w:val="clear" w:color="auto" w:fill="EFEFEF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275C6">
              <w:rPr>
                <w:rFonts w:asciiTheme="majorHAnsi" w:hAnsiTheme="majorHAnsi"/>
                <w:sz w:val="20"/>
                <w:szCs w:val="20"/>
              </w:rPr>
              <w:t>Human Resource Management 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Entrepreneurship &amp; Small Business (BBA-24)(40)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Law &amp; Practice of Banking </w:t>
            </w:r>
            <w:r>
              <w:rPr>
                <w:rFonts w:asciiTheme="majorHAnsi" w:hAnsiTheme="majorHAnsi"/>
                <w:sz w:val="20"/>
                <w:szCs w:val="20"/>
              </w:rPr>
              <w:t>, BBA-26A+B(60)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81672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Taxation, (BBA-27-B) (50)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Textile Testing &amp; Quality Control-</w:t>
            </w: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Lab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MJK2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275C6" w:rsidRDefault="0009364B" w:rsidP="00A275C6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  <w:r w:rsidR="00A275C6"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>EEE 441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275C6" w:rsidRDefault="00A275C6" w:rsidP="00A275C6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Micro. Proc. </w:t>
            </w:r>
            <w:proofErr w:type="spellStart"/>
            <w:r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>Engrr</w:t>
            </w:r>
            <w:proofErr w:type="spellEnd"/>
            <w:r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>. BTE-26(22)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275C6" w:rsidRDefault="00A275C6" w:rsidP="00A275C6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275C6" w:rsidRDefault="00A275C6" w:rsidP="00A275C6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A275C6">
              <w:rPr>
                <w:rFonts w:ascii="Cambria" w:hAnsi="Cambria" w:cstheme="majorHAnsi"/>
                <w:color w:val="000000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Consumer Behavior BFT- 26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GMT 112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to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Cloth.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Related Industry in </w:t>
            </w:r>
            <w:r>
              <w:rPr>
                <w:rFonts w:asciiTheme="majorHAnsi" w:hAnsiTheme="majorHAnsi"/>
                <w:sz w:val="20"/>
                <w:szCs w:val="20"/>
              </w:rPr>
              <w:t>Bang.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SCS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TEX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Dyeing and Printing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MIK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 Lab  (CSE 27A1)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Data Communication (CSE 27B)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 w:rsidR="0048406D"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DIA***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222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Data. Manage. Sys. Lab  (CSE 28A2)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Numerical Methods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MOG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Design of Concrete Structures II</w:t>
            </w:r>
            <w:r>
              <w:rPr>
                <w:rFonts w:asciiTheme="majorHAnsi" w:hAnsiTheme="majorHAns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341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Geotechnical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CSE 131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Computer programming Language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361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System </w:t>
            </w:r>
            <w:r>
              <w:rPr>
                <w:rFonts w:asciiTheme="majorHAnsi" w:hAnsiTheme="majorHAnsi" w:cs="Calibri"/>
                <w:sz w:val="20"/>
                <w:szCs w:val="20"/>
              </w:rPr>
              <w:t>Ana.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27 )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447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VLSI I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QDH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Control System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DAU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469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Power Electronics (EEE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DRT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Digital Signal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1D110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1D1105"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MZN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ENG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Technical Writing ENG 24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MGT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Management ENG29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48406D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2ENG 27 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Photojournalism,JRN-23-A (7)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24F0C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24F0C">
              <w:rPr>
                <w:rFonts w:asciiTheme="majorHAnsi" w:hAnsiTheme="majorHAnsi"/>
                <w:sz w:val="16"/>
                <w:szCs w:val="20"/>
              </w:rPr>
              <w:t>JRN LAB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209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Media Management, JRN-28(20)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CRP 454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Criminal procedure II LLB 24(30)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CPC 353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Civil Procedure II (LLB 27)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NO ROOM</w:t>
            </w: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2.00pm-3.25pm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Management(BBA-29-D)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Management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&amp; Practice of Banking (BBA-27-D)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and Practice of Banking (BBA-27-C)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STS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eastAsia="Arial" w:hAnsiTheme="majorHAnsi" w:cs="Arial"/>
                <w:sz w:val="20"/>
                <w:szCs w:val="20"/>
              </w:rPr>
              <w:t>Research Methodology (BBA-28-A)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9364B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EEE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of</w:t>
            </w:r>
            <w:proofErr w:type="gram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Elec.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Engg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. &amp; Electronics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101L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MZN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226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Pattern Grading Lab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MRA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Design Studio Lab </w:t>
            </w:r>
            <w:r>
              <w:rPr>
                <w:rFonts w:asciiTheme="majorHAnsi" w:hAnsiTheme="majorHAnsi"/>
                <w:sz w:val="20"/>
                <w:szCs w:val="20"/>
              </w:rPr>
              <w:t>, BFT-24(22)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CSE 342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Artificial Intelligence Lab (CSE 24A)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331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Pattern Recognition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CSE 324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Computer Networks Lab (CSE 26A)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Micro. </w:t>
            </w:r>
            <w:proofErr w:type="gramStart"/>
            <w:r w:rsidRPr="007D113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D1133">
              <w:rPr>
                <w:rFonts w:asciiTheme="majorHAnsi" w:hAnsiTheme="majorHAnsi"/>
                <w:sz w:val="20"/>
                <w:szCs w:val="20"/>
              </w:rPr>
              <w:t>Asse</w:t>
            </w:r>
            <w:proofErr w:type="spell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7D1133">
              <w:rPr>
                <w:rFonts w:asciiTheme="majorHAnsi" w:hAnsiTheme="majorHAnsi"/>
                <w:sz w:val="20"/>
                <w:szCs w:val="20"/>
              </w:rPr>
              <w:t>Prog</w:t>
            </w:r>
            <w:proofErr w:type="spellEnd"/>
            <w:r w:rsidRPr="007D113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, CSE-28A(80)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 w:rsidR="0081672B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228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Algorithm Lab (CSE 29B2)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Transportation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II (CEN- 25+26)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math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Vector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Statistics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Communication Theory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AJI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BUS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Ind.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Management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447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VLSI I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QDH 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363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Power System Protection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DNM(GT)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ECO 100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Economics ENG25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FIN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Business Finance ENG27A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HIS 203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General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and Western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Highlights ENG 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SKT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 xml:space="preserve">ECO 319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color w:val="FF00FF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 xml:space="preserve">Economics JRN 28 (20)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202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Editing, JRN- 26-A (7)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24F0C">
              <w:rPr>
                <w:rFonts w:asciiTheme="majorHAnsi" w:hAnsiTheme="majorHAnsi"/>
                <w:sz w:val="16"/>
                <w:szCs w:val="20"/>
              </w:rPr>
              <w:t>JRN LAB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LRM 462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Legal Research Methodology (LLB-24)(25)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3.30 pm-5.00pm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C0655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06555">
              <w:rPr>
                <w:rFonts w:asciiTheme="majorHAnsi" w:hAnsiTheme="majorHAnsi"/>
                <w:sz w:val="20"/>
                <w:szCs w:val="20"/>
                <w:shd w:val="clear" w:color="auto" w:fill="EFEFEF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C0655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0655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C06555">
              <w:rPr>
                <w:rFonts w:asciiTheme="majorHAnsi" w:hAnsiTheme="majorHAnsi"/>
                <w:sz w:val="20"/>
                <w:szCs w:val="20"/>
                <w:shd w:val="clear" w:color="auto" w:fill="EFEFEF"/>
              </w:rPr>
              <w:t>Human Resource Management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&amp; Practice of Banking (BBA-27-A)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and Practice of Banking (BBA-27-B) (50)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226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Pattern Grading Lab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MRA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Design Studio Lab </w:t>
            </w:r>
            <w:r>
              <w:rPr>
                <w:rFonts w:asciiTheme="majorHAnsi" w:hAnsiTheme="majorHAnsi"/>
                <w:sz w:val="20"/>
                <w:szCs w:val="20"/>
              </w:rPr>
              <w:t>, BFT-24(22)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Compiler (CSE 22A+B)</w:t>
            </w:r>
            <w:r>
              <w:rPr>
                <w:rFonts w:asciiTheme="majorHAnsi" w:hAnsiTheme="majorHAnsi"/>
                <w:sz w:val="20"/>
                <w:szCs w:val="20"/>
              </w:rPr>
              <w:t>(65)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CSE 342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Artificial Intelligence Lab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CSE 324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Computer Network  Lab (CSE 26A)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(CSE 27B)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228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Algorithm  Lab (CSE 29B2)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Professional Practices &amp; Communication (CEN- 23)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HMM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363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Power System Protection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DNM(GT)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FIN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Business Finance ENG27B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Romantic Literature -2 </w:t>
            </w:r>
            <w:proofErr w:type="spellStart"/>
            <w:r w:rsidRPr="00205FCF">
              <w:rPr>
                <w:rFonts w:asciiTheme="majorHAnsi" w:hAnsiTheme="majorHAnsi"/>
                <w:sz w:val="20"/>
                <w:szCs w:val="20"/>
              </w:rPr>
              <w:t>Eng</w:t>
            </w:r>
            <w:proofErr w:type="spellEnd"/>
            <w:r w:rsidRPr="00205FCF">
              <w:rPr>
                <w:rFonts w:asciiTheme="majorHAnsi" w:hAnsiTheme="majorHAnsi"/>
                <w:sz w:val="20"/>
                <w:szCs w:val="20"/>
              </w:rPr>
              <w:t xml:space="preserve"> 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News Gathering &amp; Writing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93793">
              <w:rPr>
                <w:rFonts w:asciiTheme="majorHAnsi" w:hAnsiTheme="majorHAnsi"/>
                <w:sz w:val="20"/>
                <w:szCs w:val="20"/>
              </w:rPr>
              <w:t>JRN-26</w:t>
            </w:r>
            <w:r>
              <w:rPr>
                <w:rFonts w:asciiTheme="majorHAnsi" w:hAnsiTheme="majorHAnsi"/>
                <w:sz w:val="20"/>
                <w:szCs w:val="20"/>
              </w:rPr>
              <w:t>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24F0C">
              <w:rPr>
                <w:rFonts w:asciiTheme="majorHAnsi" w:hAnsiTheme="majorHAnsi"/>
                <w:sz w:val="16"/>
                <w:szCs w:val="20"/>
              </w:rPr>
              <w:t>JRN LAB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AWA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PEL 451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Penal laws I LLB 28(45)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CRI 452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Criminology (LLB 26)</w:t>
            </w:r>
            <w:r>
              <w:rPr>
                <w:rFonts w:asciiTheme="majorHAnsi" w:hAnsiTheme="majorHAnsi"/>
                <w:sz w:val="20"/>
                <w:szCs w:val="20"/>
              </w:rPr>
              <w:t>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 xml:space="preserve">119(79) //204(24)/ </w:t>
            </w:r>
            <w:r w:rsidR="0081672B">
              <w:rPr>
                <w:rFonts w:cs="Times New Roman"/>
                <w:sz w:val="20"/>
                <w:szCs w:val="28"/>
              </w:rPr>
              <w:t>315</w:t>
            </w:r>
            <w:r w:rsidRPr="00253F0C">
              <w:rPr>
                <w:rFonts w:cs="Times New Roman"/>
                <w:sz w:val="20"/>
                <w:szCs w:val="28"/>
              </w:rPr>
              <w:t>(95)/ /</w:t>
            </w: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4534" w:type="pct"/>
            <w:gridSpan w:val="7"/>
            <w:shd w:val="clear" w:color="000000" w:fill="C6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Sunday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9 am-10.30 am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International Trade (BBA-28-A)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HRM 402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Relations(BBA-HRM-A)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494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Special Apparel Production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PMA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48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–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III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Lab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BTE-(23+24)-WPE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-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MRK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227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Textile Physics-l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305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QLT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ISO and Compliance BFT 24 (22) 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MRA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Compiler </w:t>
            </w:r>
            <w:r>
              <w:rPr>
                <w:rFonts w:asciiTheme="majorHAnsi" w:hAnsiTheme="majorHAnsi"/>
                <w:sz w:val="20"/>
                <w:szCs w:val="20"/>
              </w:rPr>
              <w:t>, CSE-23A(25)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CSE 453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 xml:space="preserve">Digital Image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7D1133">
              <w:rPr>
                <w:rFonts w:asciiTheme="majorHAnsi" w:hAnsiTheme="majorHAnsi"/>
                <w:sz w:val="20"/>
                <w:szCs w:val="20"/>
              </w:rPr>
              <w:t xml:space="preserve">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D113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D113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415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6C4F">
              <w:rPr>
                <w:rFonts w:asciiTheme="majorHAnsi" w:hAnsiTheme="majorHAnsi"/>
                <w:sz w:val="20"/>
                <w:szCs w:val="20"/>
              </w:rPr>
              <w:t>Prestressed</w:t>
            </w:r>
            <w:proofErr w:type="spellEnd"/>
            <w:r w:rsidRPr="00766C4F">
              <w:rPr>
                <w:rFonts w:asciiTheme="majorHAnsi" w:hAnsiTheme="majorHAnsi"/>
                <w:sz w:val="20"/>
                <w:szCs w:val="20"/>
              </w:rPr>
              <w:t xml:space="preserve"> Concrete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Microwave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AJI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Classics in Translation I ENG 27 A 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English Literature II ENG 29A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AHF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ENL 408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Intro. to Old and Middle English Literature ENG 24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308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Media &amp; Society, JRN-28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TAE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ABP 257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Law of Agency, Bailment and Partnership (LLB 27)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7A439E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PIL 350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Public International Law II (LLB 26)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7A439E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 xml:space="preserve">112(55)/ /204(24)/ </w:t>
            </w: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10.30 am -12.00pm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HRM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Human Resource Planning &amp; Policy(BBA-HRM-A)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Management 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Management (BBA-28-A)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TEX 492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 xml:space="preserve">Apparel </w:t>
            </w:r>
            <w:r>
              <w:rPr>
                <w:rFonts w:ascii="Cambria" w:hAnsi="Cambria" w:cstheme="majorHAnsi"/>
                <w:sz w:val="20"/>
                <w:szCs w:val="20"/>
              </w:rPr>
              <w:t>Manu.</w:t>
            </w:r>
            <w:r w:rsidRPr="00FA7998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sz w:val="20"/>
                <w:szCs w:val="20"/>
              </w:rPr>
              <w:t xml:space="preserve"> -III 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602L</w:t>
            </w:r>
            <w:r w:rsidRPr="00FA7998">
              <w:rPr>
                <w:rFonts w:ascii="Cambria" w:hAnsi="Cambria" w:cs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485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-IV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 </w:t>
            </w:r>
            <w:r>
              <w:rPr>
                <w:rFonts w:ascii="Cambria" w:hAnsi="Cambria" w:cs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HUM 426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Soc. and Ind. Org. </w:t>
            </w: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Psy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 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MRI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224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Draping-II (Evening Gown Lab)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QLT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ISO and Compliance BFT 24 (22)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MRA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CSE 443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Mobile and Telecom.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ind w:left="-107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CSE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Data. Manage. Sys. (CSE 28A) (85)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 </w:t>
            </w:r>
            <w:r w:rsidR="00617E13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ind w:left="-107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CSE 232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F6AF6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3F6AF6">
              <w:rPr>
                <w:rFonts w:asciiTheme="majorHAnsi" w:hAnsiTheme="majorHAnsi"/>
                <w:sz w:val="20"/>
                <w:szCs w:val="20"/>
              </w:rPr>
              <w:t>. Sys. Con. Lab (CSE 29B1)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ind w:left="-107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Control System Lab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AJI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262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Com.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Method and </w:t>
            </w:r>
            <w:r>
              <w:rPr>
                <w:rFonts w:asciiTheme="majorHAnsi" w:hAnsiTheme="majorHAnsi" w:cs="Calibri"/>
                <w:sz w:val="20"/>
                <w:szCs w:val="20"/>
              </w:rPr>
              <w:t>Tech.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for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Ana.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304L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MSB2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Classics in Translation I ENG 27 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HIS 202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Eastern Thoughts and Religion 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MGT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Management ENG 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MGT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Management 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Development Communication, JRN-29(25)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Web Journalism,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77480">
              <w:rPr>
                <w:rFonts w:asciiTheme="majorHAnsi" w:hAnsiTheme="majorHAnsi"/>
                <w:sz w:val="20"/>
                <w:szCs w:val="20"/>
              </w:rPr>
              <w:t>JRN-24-A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C77480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LRM 462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Legal Research Methodology (LLB-24)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MEL 352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Mercantile Law LLB 29(45)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MAT2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307</w:t>
            </w: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12.00pm-1.25pm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and Practice of Banking (BBA-27-B) (50)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Management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 (BBA-27-A)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Business Law(BBA-29-D)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EEE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of</w:t>
            </w:r>
            <w:proofErr w:type="gram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Micro.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Robotics control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MSB2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485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-IV 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602L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MIK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428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Textile &amp; Quality Management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NHC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 hum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 </w:t>
            </w:r>
            <w:r>
              <w:rPr>
                <w:rFonts w:ascii="Cambria" w:hAnsi="Cambria" w:cstheme="majorHAnsi"/>
                <w:sz w:val="20"/>
                <w:szCs w:val="20"/>
              </w:rPr>
              <w:t>Ind.</w:t>
            </w:r>
            <w:r w:rsidRPr="00FA7998">
              <w:rPr>
                <w:rFonts w:ascii="Cambria" w:hAnsi="Cambria" w:cstheme="majorHAnsi"/>
                <w:sz w:val="20"/>
                <w:szCs w:val="20"/>
              </w:rPr>
              <w:t xml:space="preserve"> Management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 </w:t>
            </w:r>
            <w:r>
              <w:rPr>
                <w:rFonts w:ascii="Cambria" w:hAnsi="Cambria" w:cs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 MSM2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224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Draping-II (Evening Gown Lab)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DB4CC4">
              <w:rPr>
                <w:rFonts w:asciiTheme="majorHAnsi" w:hAnsiTheme="majorHAnsi"/>
                <w:sz w:val="20"/>
                <w:szCs w:val="20"/>
              </w:rPr>
              <w:t>KMT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1D2E8B" w:rsidRDefault="0009364B" w:rsidP="00681058">
            <w:pPr>
              <w:pStyle w:val="NoSpacing"/>
              <w:ind w:left="-90"/>
              <w:rPr>
                <w:rFonts w:asciiTheme="majorHAnsi" w:hAnsiTheme="majorHAnsi" w:cstheme="minorHAnsi"/>
                <w:sz w:val="20"/>
                <w:szCs w:val="20"/>
              </w:rPr>
            </w:pPr>
            <w:r w:rsidRPr="001D2E8B">
              <w:rPr>
                <w:rFonts w:asciiTheme="majorHAnsi" w:hAnsiTheme="majorHAnsi" w:cstheme="minorHAnsi"/>
                <w:sz w:val="20"/>
                <w:szCs w:val="20"/>
              </w:rPr>
              <w:t xml:space="preserve">Knitwear Design1: Fully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Pr="001D2E8B">
              <w:rPr>
                <w:rFonts w:asciiTheme="majorHAnsi" w:hAnsiTheme="majorHAnsi" w:cstheme="minorHAnsi"/>
                <w:sz w:val="20"/>
                <w:szCs w:val="20"/>
              </w:rPr>
              <w:t xml:space="preserve">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1D2E8B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1D2E8B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1D2E8B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CSE 323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Computer Networks (CSE 26A)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ind w:left="-10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CSE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 xml:space="preserve">Micro. </w:t>
            </w:r>
            <w:proofErr w:type="gramStart"/>
            <w:r w:rsidRPr="003F6AF6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3F6AF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F6AF6">
              <w:rPr>
                <w:rFonts w:asciiTheme="majorHAnsi" w:hAnsiTheme="majorHAnsi"/>
                <w:sz w:val="20"/>
                <w:szCs w:val="20"/>
              </w:rPr>
              <w:t>Asse</w:t>
            </w:r>
            <w:proofErr w:type="spellEnd"/>
            <w:r w:rsidRPr="003F6AF6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3F6AF6">
              <w:rPr>
                <w:rFonts w:asciiTheme="majorHAnsi" w:hAnsiTheme="majorHAnsi"/>
                <w:sz w:val="20"/>
                <w:szCs w:val="20"/>
              </w:rPr>
              <w:t>Prog</w:t>
            </w:r>
            <w:proofErr w:type="spellEnd"/>
            <w:r w:rsidRPr="003F6AF6">
              <w:rPr>
                <w:rFonts w:asciiTheme="majorHAnsi" w:hAnsiTheme="majorHAnsi"/>
                <w:sz w:val="20"/>
                <w:szCs w:val="20"/>
              </w:rPr>
              <w:t>. (CSE 28A) (8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3F6AF6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ind w:left="-10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CSE 232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F6AF6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3F6AF6">
              <w:rPr>
                <w:rFonts w:asciiTheme="majorHAnsi" w:hAnsiTheme="majorHAnsi"/>
                <w:sz w:val="20"/>
                <w:szCs w:val="20"/>
              </w:rPr>
              <w:t xml:space="preserve">. Sys. Con. Lab (CSE 29B1)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ind w:left="-105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3F6AF6" w:rsidRDefault="0009364B" w:rsidP="0068105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3F6AF6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Transportation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 (CEN- 25+26)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HMM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766C4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Control System Lab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AJI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Digital Signal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5F2FE1" w:rsidRDefault="0009364B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MZN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Twentieth Century Lit. -2ENG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Busin</w:t>
            </w:r>
            <w:r>
              <w:rPr>
                <w:rFonts w:asciiTheme="majorHAnsi" w:hAnsiTheme="majorHAnsi"/>
                <w:sz w:val="20"/>
                <w:szCs w:val="20"/>
              </w:rPr>
              <w:t>ess Finance ENG-27-A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1ENG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205FCF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310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 xml:space="preserve">Environmental Reporting, JRN 28 (20)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209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Intro.</w:t>
            </w:r>
            <w:r w:rsidRPr="00A93793">
              <w:rPr>
                <w:rFonts w:asciiTheme="majorHAnsi" w:hAnsiTheme="majorHAnsi"/>
                <w:sz w:val="20"/>
                <w:szCs w:val="20"/>
              </w:rPr>
              <w:t xml:space="preserve"> to Statistics JRN 29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A93793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MSH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PEL 461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Penal II LLB 26 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SSC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CPC 353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Civil Procedure I (LLB 28)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96FA4" w:rsidRDefault="00617E13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96FA4" w:rsidRDefault="0009364B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AIB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09364B" w:rsidRPr="007C30DC" w:rsidRDefault="0009364B" w:rsidP="007C30DC">
            <w:pPr>
              <w:spacing w:after="0" w:line="240" w:lineRule="auto"/>
              <w:ind w:left="-90"/>
              <w:jc w:val="center"/>
              <w:rPr>
                <w:rFonts w:cs="Times New Roman"/>
                <w:szCs w:val="28"/>
              </w:rPr>
            </w:pPr>
            <w:r w:rsidRPr="007C30DC">
              <w:rPr>
                <w:rFonts w:cs="Times New Roman"/>
                <w:szCs w:val="28"/>
              </w:rPr>
              <w:t xml:space="preserve">208(64)/ </w:t>
            </w: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09364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2.00pm-3.25pm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STS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eastAsia="Arial" w:hAnsiTheme="majorHAnsi" w:cs="Arial"/>
                <w:sz w:val="20"/>
                <w:szCs w:val="20"/>
              </w:rPr>
              <w:t xml:space="preserve"> Research Methodology (BBA-28-A)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 (BBA-27-D)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Management Accounting </w:t>
            </w:r>
            <w:r w:rsidRPr="00F65581">
              <w:rPr>
                <w:rFonts w:asciiTheme="majorHAnsi" w:eastAsia="Arial" w:hAnsiTheme="majorHAnsi" w:cs="Arial"/>
                <w:sz w:val="20"/>
                <w:szCs w:val="20"/>
              </w:rPr>
              <w:t>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09364B" w:rsidRPr="00F6558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EEE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of</w:t>
            </w:r>
            <w:proofErr w:type="gram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Elec.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Engg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. &amp; Electronics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MZN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101L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ZBS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Mech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425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Production Planning &amp; Control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602L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FA7998" w:rsidRDefault="0009364B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NHC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DB4CC4">
              <w:rPr>
                <w:rFonts w:asciiTheme="majorHAnsi" w:hAnsiTheme="majorHAnsi"/>
                <w:sz w:val="20"/>
                <w:szCs w:val="20"/>
              </w:rPr>
              <w:t>PAT 328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0B5A21" w:rsidRDefault="0009364B" w:rsidP="00681058">
            <w:pPr>
              <w:pStyle w:val="NoSpacing"/>
              <w:ind w:left="-90"/>
              <w:rPr>
                <w:rFonts w:asciiTheme="majorHAnsi" w:hAnsiTheme="majorHAnsi"/>
                <w:bCs/>
                <w:sz w:val="20"/>
                <w:szCs w:val="20"/>
              </w:rPr>
            </w:pPr>
            <w:r w:rsidRPr="000B5A21">
              <w:rPr>
                <w:rFonts w:asciiTheme="majorHAnsi" w:hAnsiTheme="majorHAnsi"/>
                <w:bCs/>
                <w:sz w:val="20"/>
                <w:szCs w:val="20"/>
              </w:rPr>
              <w:t>Knitwear Pattern Drafting lab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0B5A21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0B5A21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B5A21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PAT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Creative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Lab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4E5FC5" w:rsidRDefault="0009364B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 xml:space="preserve">Compiler Lab (CSE 22A)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F20301">
              <w:rPr>
                <w:rFonts w:asciiTheme="majorHAnsi" w:hAnsiTheme="majorHAnsi"/>
                <w:sz w:val="18"/>
                <w:szCs w:val="20"/>
              </w:rPr>
              <w:t>MATH 335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 xml:space="preserve">Math. </w:t>
            </w:r>
            <w:proofErr w:type="gramStart"/>
            <w:r w:rsidRPr="006B7802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6B7802">
              <w:rPr>
                <w:rFonts w:asciiTheme="majorHAnsi" w:hAnsiTheme="majorHAnsi"/>
                <w:sz w:val="20"/>
                <w:szCs w:val="20"/>
              </w:rPr>
              <w:t xml:space="preserve"> Prob. Ana.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6B7802">
              <w:rPr>
                <w:rFonts w:asciiTheme="majorHAnsi" w:hAnsiTheme="majorHAnsi"/>
                <w:sz w:val="20"/>
                <w:szCs w:val="20"/>
              </w:rPr>
              <w:t xml:space="preserve">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 xml:space="preserve">CSE 422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 xml:space="preserve">Computer Graphics Lab (CSE 26A)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09364B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09364B" w:rsidRPr="00EC4B9B" w:rsidRDefault="0009364B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CSE 227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Algorithm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09364B" w:rsidRPr="006B7802" w:rsidRDefault="0009364B" w:rsidP="00681058">
            <w:pPr>
              <w:pStyle w:val="NoSpacing"/>
              <w:ind w:left="-127"/>
              <w:rPr>
                <w:rFonts w:asciiTheme="majorHAnsi" w:hAnsiTheme="majorHAnsi"/>
                <w:sz w:val="20"/>
                <w:szCs w:val="20"/>
              </w:rPr>
            </w:pPr>
            <w:r w:rsidRPr="006B7802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09364B" w:rsidRPr="00EC4B9B" w:rsidRDefault="0009364B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(CSE 27A) (55)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Details of Construction of Lab(CEN-29)(15)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D10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>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354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Transportation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 (CEN- 25+26) (15)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HMM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CEN 313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 w:cs="Calibr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 w:cs="Calibri"/>
                <w:sz w:val="20"/>
                <w:szCs w:val="20"/>
              </w:rPr>
              <w:t xml:space="preserve"> and Design II</w:t>
            </w:r>
            <w:r>
              <w:rPr>
                <w:rFonts w:asciiTheme="majorHAnsi" w:hAnsiTheme="majorHAnsi" w:cs="Calibr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MRA3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Elec.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Services Design (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Communication Theory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AJI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19th Century Literature – 3 ENG 27 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</w:t>
            </w:r>
            <w:r>
              <w:rPr>
                <w:rFonts w:asciiTheme="majorHAnsi" w:hAnsiTheme="majorHAnsi"/>
                <w:sz w:val="20"/>
                <w:szCs w:val="20"/>
              </w:rPr>
              <w:t>ciples of Mkt. 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FIN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Business Finance ENG 27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B21C2E"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  <w:r w:rsidRPr="00A93793">
              <w:rPr>
                <w:rFonts w:asciiTheme="majorHAnsi" w:hAnsiTheme="majorHAnsi"/>
                <w:sz w:val="20"/>
                <w:szCs w:val="20"/>
              </w:rPr>
              <w:t>Mass Media Research JRN 29 (22)</w:t>
            </w:r>
            <w:r w:rsidRPr="00A93793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BPJ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News Gathering &amp; Writing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93793">
              <w:rPr>
                <w:rFonts w:asciiTheme="majorHAnsi" w:hAnsiTheme="majorHAnsi"/>
                <w:sz w:val="20"/>
                <w:szCs w:val="20"/>
              </w:rPr>
              <w:t>JRN-26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(5)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A9379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93793">
              <w:rPr>
                <w:rFonts w:asciiTheme="majorHAnsi" w:hAnsiTheme="majorHAnsi"/>
                <w:sz w:val="20"/>
                <w:szCs w:val="20"/>
              </w:rPr>
              <w:t>AWA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LOE 455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Law of Evidence (LLB 25)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617E13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Default="002E6D4A" w:rsidP="0068105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Default="002E6D4A" w:rsidP="0068105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7C30DC" w:rsidRPr="00EC4B9B" w:rsidRDefault="007C30DC" w:rsidP="0068105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3.30 pm-5.00pm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406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Consumer Behavior(BBA-MKT) (15)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Human Resource Management(BBA-29-D)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Principles of Insurance </w:t>
            </w:r>
            <w:r>
              <w:rPr>
                <w:rFonts w:asciiTheme="majorHAnsi" w:hAnsiTheme="majorHAnsi"/>
                <w:sz w:val="20"/>
                <w:szCs w:val="20"/>
              </w:rPr>
              <w:t>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TEX 324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Apparel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 xml:space="preserve"> Lab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MTJ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TEX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Fabric Structure &amp; Design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/>
                <w:sz w:val="20"/>
                <w:szCs w:val="20"/>
              </w:rPr>
              <w:t>101L</w:t>
            </w:r>
            <w:r w:rsidRPr="00FA7998">
              <w:rPr>
                <w:rFonts w:ascii="Cambria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hAnsi="Cambria" w:cstheme="majorHAnsi"/>
                <w:sz w:val="20"/>
                <w:szCs w:val="20"/>
              </w:rPr>
            </w:pPr>
            <w:r w:rsidRPr="00FA7998">
              <w:rPr>
                <w:rFonts w:ascii="Cambria" w:hAnsi="Cambria" w:cstheme="majorHAnsi"/>
                <w:sz w:val="20"/>
                <w:szCs w:val="20"/>
              </w:rPr>
              <w:t>MJK2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PAT328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bCs/>
                <w:sz w:val="20"/>
                <w:szCs w:val="20"/>
              </w:rPr>
            </w:pPr>
            <w:r w:rsidRPr="004E5FC5">
              <w:rPr>
                <w:rFonts w:asciiTheme="majorHAnsi" w:hAnsiTheme="majorHAnsi"/>
                <w:bCs/>
                <w:sz w:val="20"/>
                <w:szCs w:val="20"/>
              </w:rPr>
              <w:t>Knitwear Pattern Drafting lab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Creative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Lab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GMT 112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to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Cloth.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Related Industry in </w:t>
            </w:r>
            <w:r>
              <w:rPr>
                <w:rFonts w:asciiTheme="majorHAnsi" w:hAnsiTheme="majorHAnsi"/>
                <w:sz w:val="20"/>
                <w:szCs w:val="20"/>
              </w:rPr>
              <w:t>Bang.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SCS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Compiler Lab (CSE 22A)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Compiler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CSE 422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Computer Graphics Lab (CSE 26A)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35696B">
              <w:rPr>
                <w:rFonts w:asciiTheme="majorHAnsi" w:hAnsiTheme="majorHAnsi"/>
                <w:sz w:val="18"/>
                <w:szCs w:val="20"/>
              </w:rPr>
              <w:t xml:space="preserve">MATH415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Numerical Methods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MOG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Design of Steel Structures(CEN- 23)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341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Geotechnical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Details of Construction of Lab(CEN-29)(15)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35696B">
              <w:rPr>
                <w:rFonts w:asciiTheme="majorHAnsi" w:hAnsiTheme="majorHAnsi" w:cs="Calibri"/>
                <w:sz w:val="18"/>
                <w:szCs w:val="20"/>
              </w:rPr>
              <w:t>MATH 225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Probability and Statistics (EEE 26 A)(15)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Elec.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Services Design (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Twentieth Century Lit. -1 ENG 26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Media Advocacy JRN 25+26 (12) 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ADL 457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Administrative Law (LLB 25)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5:00 pm-6:30pm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CSE 312</w:t>
            </w:r>
          </w:p>
        </w:tc>
        <w:tc>
          <w:tcPr>
            <w:tcW w:w="2424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E-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Lab-I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  <w:r w:rsidRPr="00253F0C">
              <w:rPr>
                <w:rFonts w:cs="Times New Roman"/>
                <w:sz w:val="20"/>
                <w:szCs w:val="28"/>
              </w:rPr>
              <w:t xml:space="preserve"> 119(79) </w:t>
            </w:r>
            <w:r>
              <w:rPr>
                <w:rFonts w:cs="Times New Roman"/>
                <w:sz w:val="20"/>
                <w:szCs w:val="28"/>
              </w:rPr>
              <w:t xml:space="preserve"> </w:t>
            </w:r>
            <w:r w:rsidRPr="00253F0C">
              <w:rPr>
                <w:rFonts w:cs="Times New Roman"/>
                <w:sz w:val="20"/>
                <w:szCs w:val="28"/>
              </w:rPr>
              <w:t xml:space="preserve"> 318(76</w:t>
            </w:r>
            <w:r>
              <w:rPr>
                <w:rFonts w:cs="Times New Roman"/>
                <w:sz w:val="20"/>
                <w:szCs w:val="28"/>
              </w:rPr>
              <w:t>)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4534" w:type="pct"/>
            <w:gridSpan w:val="7"/>
            <w:shd w:val="clear" w:color="000000" w:fill="C6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Monday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9 am-10.30 am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Fundamentals of Investment ( BBA-FIN-B)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Management(BBA-29-D)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ACC 301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Management Accounting (BBA-28-A) (35)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TEX 484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Special Wet Processing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PMA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TEX 318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Fabric Structure &amp; Design Lab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MJK2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TEX 492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Apparel Manufacturing Engineering -III BTE-(23+24)-AME(10)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pStyle w:val="NoSpacing"/>
              <w:spacing w:line="256" w:lineRule="auto"/>
              <w:ind w:left="-1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Default="002E6D4A" w:rsidP="00681058">
            <w:pPr>
              <w:pStyle w:val="NoSpacing"/>
              <w:spacing w:line="25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Default="002E6D4A" w:rsidP="00681058">
            <w:pPr>
              <w:pStyle w:val="NoSpacing"/>
              <w:spacing w:line="25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Default="002E6D4A" w:rsidP="00681058">
            <w:pPr>
              <w:pStyle w:val="NoSpacing"/>
              <w:spacing w:line="25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Default="002E6D4A" w:rsidP="00681058">
            <w:pPr>
              <w:pStyle w:val="NoSpacing"/>
              <w:spacing w:line="25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TEX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Special Fabrics, Finish &amp; Testing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KMT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 w:cstheme="minorHAnsi"/>
                <w:sz w:val="20"/>
                <w:szCs w:val="20"/>
              </w:rPr>
            </w:pPr>
            <w:r w:rsidRPr="004E5FC5">
              <w:rPr>
                <w:rFonts w:asciiTheme="majorHAnsi" w:hAnsiTheme="majorHAnsi" w:cstheme="minorHAnsi"/>
                <w:sz w:val="20"/>
                <w:szCs w:val="20"/>
              </w:rPr>
              <w:t xml:space="preserve">Knitwear Design1: Fully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 w:cstheme="minorHAnsi"/>
                <w:sz w:val="20"/>
                <w:szCs w:val="20"/>
              </w:rPr>
              <w:t xml:space="preserve">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Sustainable Design (Theory + Lab)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and Inter. (CSE 27A)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Lab (CSE 27B)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35696B">
              <w:rPr>
                <w:rFonts w:asciiTheme="majorHAnsi" w:hAnsiTheme="majorHAnsi"/>
                <w:sz w:val="18"/>
                <w:szCs w:val="20"/>
              </w:rPr>
              <w:t xml:space="preserve">MATH415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Numerical Methods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MOG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Digital Electronics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Microwave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AJI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CEN 130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Drawing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109L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Literary Theory -2 ENG 24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</w:t>
            </w:r>
            <w:r>
              <w:rPr>
                <w:rFonts w:asciiTheme="majorHAnsi" w:hAnsiTheme="majorHAnsi"/>
                <w:sz w:val="20"/>
                <w:szCs w:val="20"/>
              </w:rPr>
              <w:t>entury Literature ENG 27 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HIS 203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General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and Western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Highlights 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ABP 257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Law of Agency, Bailment and Partnership (LLB 27)(50)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PIL 258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Public International Law I (LLB 29)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AIB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DAC 458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Draf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,, Con, and Mock Tria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>l LLB 24(30)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617E13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MAT2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10.30 am -12.00pm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&amp; Control (BBA-FIN-A)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Advertis</w:t>
            </w:r>
            <w:r>
              <w:rPr>
                <w:rFonts w:asciiTheme="majorHAnsi" w:hAnsiTheme="majorHAnsi"/>
                <w:sz w:val="20"/>
                <w:szCs w:val="20"/>
              </w:rPr>
              <w:t>ing and Promotion(BBA-MKT) (15)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Management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HUM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Accounting &amp;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Mkt.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482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-III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MRK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Technical Textile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NHC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496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Apparel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-IV Lab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Fabric Structure &amp; Design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MJK2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Yarn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Lab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TEX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Special Fabrics, Finish &amp; Testing Lab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Sustainable Design (Theory + Lab)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Data Communication (CSE 27A)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Lab (CSE 27B)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Data. Manage. Sys. (CSE 28A) (8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617E13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Algorithm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CEN 130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Drawing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109L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In</w:t>
            </w:r>
            <w:r>
              <w:rPr>
                <w:rFonts w:asciiTheme="majorHAnsi" w:hAnsiTheme="majorHAnsi"/>
                <w:sz w:val="20"/>
                <w:szCs w:val="20"/>
              </w:rPr>
              <w:t>tro. to Linguistics ENG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English Literature II ENG 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AHF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MGT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</w:t>
            </w:r>
            <w:r>
              <w:rPr>
                <w:rFonts w:asciiTheme="majorHAnsi" w:hAnsiTheme="majorHAnsi"/>
                <w:sz w:val="20"/>
                <w:szCs w:val="20"/>
              </w:rPr>
              <w:t>les of Management 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976ED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MSA2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976ED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Depth Reporting  JRN-27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976ED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976ED"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PDR 355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Law of </w:t>
            </w:r>
            <w:r>
              <w:rPr>
                <w:rFonts w:asciiTheme="majorHAnsi" w:hAnsiTheme="majorHAnsi"/>
                <w:sz w:val="20"/>
                <w:szCs w:val="20"/>
              </w:rPr>
              <w:t>Regis.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and Recovery of Public Demand LLB 28(45)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CRI 452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Criminology (LLB 26)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12.00pm-1.25pm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Fundamentals of Investment ( BBA-FIN-A)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&amp; Control (BBA-FIN-B)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HRM 402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Relations(BBA-HRM-A)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495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Apparel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-IV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602L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Business Communication BFT-27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MKT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Principles of </w:t>
            </w: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QLT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Apparel quality Control Management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5708">
              <w:rPr>
                <w:rFonts w:asciiTheme="majorHAnsi" w:hAnsiTheme="majorHAnsi"/>
                <w:sz w:val="18"/>
                <w:szCs w:val="20"/>
              </w:rPr>
              <w:t>PAT 3112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Creative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Lab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Simulation &amp; Modeling Lab (CSE 23A)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and Inter. Lab (CSE 27B)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5708">
              <w:rPr>
                <w:rFonts w:asciiTheme="majorHAnsi" w:hAnsiTheme="majorHAnsi"/>
                <w:sz w:val="18"/>
                <w:szCs w:val="20"/>
              </w:rPr>
              <w:t xml:space="preserve">MATH415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Numerical Methods (CSE 28A) (8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 w:rsidR="00617E13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MOG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STAT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Statistics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MAIs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Irrigation and Flood Control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>(CEN- 25) 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CEN 343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 xml:space="preserve">Geotechnical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 w:cs="Calibri"/>
                <w:sz w:val="20"/>
                <w:szCs w:val="20"/>
              </w:rPr>
              <w:t xml:space="preserve"> II</w:t>
            </w:r>
            <w:r>
              <w:rPr>
                <w:rFonts w:asciiTheme="majorHAnsi" w:hAnsiTheme="majorHAnsi" w:cs="Calibr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ENL 401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3 ENG 27 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Twenti</w:t>
            </w:r>
            <w:r>
              <w:rPr>
                <w:rFonts w:asciiTheme="majorHAnsi" w:hAnsiTheme="majorHAnsi"/>
                <w:sz w:val="20"/>
                <w:szCs w:val="20"/>
              </w:rPr>
              <w:t>eth Century Lit. -2 ENG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Editorial Writing</w:t>
            </w:r>
            <w:r w:rsidRPr="00C77480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  <w:r w:rsidRPr="00C77480">
              <w:rPr>
                <w:rFonts w:asciiTheme="majorHAnsi" w:hAnsiTheme="majorHAnsi"/>
                <w:sz w:val="20"/>
                <w:szCs w:val="20"/>
              </w:rPr>
              <w:t xml:space="preserve">JRN 24 (12)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Newspaper Editing &amp; Display, JRN-27(20)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 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ENG 103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English for law LLB 29(45)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LAB  354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Land Laws of </w:t>
            </w:r>
            <w:r>
              <w:rPr>
                <w:rFonts w:asciiTheme="majorHAnsi" w:hAnsiTheme="majorHAnsi"/>
                <w:sz w:val="20"/>
                <w:szCs w:val="20"/>
              </w:rPr>
              <w:t>Bang.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(LLB 28) 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SSC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2.00pm-3.25pm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Human Resource Management 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HRM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Human Resource Planning &amp; Policy (BBA-HRM-A)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Principles of Insurance </w:t>
            </w:r>
            <w:r>
              <w:rPr>
                <w:rFonts w:asciiTheme="majorHAnsi" w:hAnsiTheme="majorHAnsi"/>
                <w:sz w:val="20"/>
                <w:szCs w:val="20"/>
              </w:rPr>
              <w:t>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487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Application of Computer in WPT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Lab    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MRK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Advance Pattern: Men’s wear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Creative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Lab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Compiler Lab (CSE 23A)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Digital Image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Lab (CSE 24A)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Computer Networks (CSE 26A)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Sys. Con.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Irrigation and Flood Control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>(CEN- 25) 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5708">
              <w:rPr>
                <w:rFonts w:asciiTheme="majorHAnsi" w:hAnsiTheme="majorHAnsi"/>
                <w:sz w:val="18"/>
                <w:szCs w:val="20"/>
              </w:rPr>
              <w:t>MATH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Vector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Statistics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CEN 315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Design of Concrete Structures I</w:t>
            </w:r>
            <w:r>
              <w:rPr>
                <w:rFonts w:asciiTheme="majorHAnsi" w:hAnsiTheme="majorHAnsi" w:cs="Calibr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ENL 307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2 ENG 27 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02C0F"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Romantic Literature -2Eng 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red"/>
              </w:rPr>
            </w:pPr>
            <w:r w:rsidRPr="00D91CE0"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red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red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highlight w:val="red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Editorial Writing, JRN 24 (12)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Development Communication, JRN-29(25)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LOE 455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Law of Evidence (LLB 25)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Pr="007C30DC" w:rsidRDefault="00617E13" w:rsidP="007C30DC">
            <w:pPr>
              <w:spacing w:after="0" w:line="240" w:lineRule="auto"/>
              <w:ind w:left="-90"/>
              <w:jc w:val="center"/>
              <w:rPr>
                <w:rFonts w:cs="Times New Roman"/>
                <w:szCs w:val="28"/>
              </w:rPr>
            </w:pPr>
            <w:r w:rsidRPr="007C30DC">
              <w:rPr>
                <w:rFonts w:cs="Times New Roman"/>
                <w:szCs w:val="28"/>
              </w:rPr>
              <w:t>315</w:t>
            </w:r>
            <w:r w:rsidR="002E6D4A" w:rsidRPr="007C30DC">
              <w:rPr>
                <w:rFonts w:cs="Times New Roman"/>
                <w:szCs w:val="28"/>
              </w:rPr>
              <w:t>(95)/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3.30 pm-5.00pm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Entrepreneurship &amp; Small Business (BBA-24)_(40)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Business Law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HUM 100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Bang.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Studies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116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Advance Pattern: Men’s wear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Compiler Lab (CSE 23A)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Digital Image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Lab (CSE 24A)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Theory of </w:t>
            </w:r>
            <w:r>
              <w:rPr>
                <w:rFonts w:asciiTheme="majorHAnsi" w:hAnsiTheme="majorHAnsi"/>
                <w:sz w:val="20"/>
                <w:szCs w:val="20"/>
              </w:rPr>
              <w:t>Com.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(CSE 26A)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STAT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Statistics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MAIs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B5A21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B5A2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 403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B5A21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B5A2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Professional Practices &amp; Communication (CEN- 23)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HMM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6C4F">
              <w:rPr>
                <w:rFonts w:asciiTheme="majorHAnsi" w:hAnsiTheme="majorHAnsi"/>
                <w:sz w:val="20"/>
                <w:szCs w:val="20"/>
              </w:rPr>
              <w:t>Prestressed</w:t>
            </w:r>
            <w:proofErr w:type="spellEnd"/>
            <w:r w:rsidRPr="00766C4F">
              <w:rPr>
                <w:rFonts w:asciiTheme="majorHAnsi" w:hAnsiTheme="majorHAnsi"/>
                <w:sz w:val="20"/>
                <w:szCs w:val="20"/>
              </w:rPr>
              <w:t xml:space="preserve"> Concrete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Mechanics of Solids II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Project Planning &amp; Management(CEN- 25+26)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766C4F">
              <w:rPr>
                <w:rFonts w:asciiTheme="majorHAnsi" w:hAnsiTheme="majorHAnsi" w:cs="Calibr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419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Mobile Cellular Communication (EEE 23) (15)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MAS4</w:t>
            </w:r>
          </w:p>
        </w:tc>
        <w:tc>
          <w:tcPr>
            <w:tcW w:w="118" w:type="pct"/>
            <w:shd w:val="clear" w:color="auto" w:fill="auto"/>
            <w:noWrap/>
            <w:vAlign w:val="center"/>
          </w:tcPr>
          <w:p w:rsidR="002E6D4A" w:rsidRPr="005F2FE1" w:rsidRDefault="002E6D4A" w:rsidP="0045638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305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Mass Communication JRN-29</w:t>
            </w:r>
            <w:r>
              <w:rPr>
                <w:rFonts w:asciiTheme="majorHAnsi" w:hAnsiTheme="majorHAnsi"/>
                <w:sz w:val="20"/>
                <w:szCs w:val="20"/>
              </w:rPr>
              <w:t>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02C0F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02C0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02C0F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02C0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CRP 454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criminal procedure I LLB 25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5651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E5651A">
              <w:rPr>
                <w:rFonts w:asciiTheme="majorHAnsi" w:hAnsiTheme="majorHAnsi"/>
                <w:b/>
                <w:sz w:val="20"/>
                <w:szCs w:val="20"/>
              </w:rPr>
              <w:t>5.00pm-6.30pm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322</w:t>
            </w: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I Lab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7C30DC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4534" w:type="pct"/>
            <w:gridSpan w:val="7"/>
            <w:shd w:val="clear" w:color="000000" w:fill="C6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Tuesday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Class Time</w:t>
            </w:r>
          </w:p>
        </w:tc>
        <w:tc>
          <w:tcPr>
            <w:tcW w:w="270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78" w:type="pct"/>
            <w:gridSpan w:val="2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9 am-10.30 am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Production and Operation Management (BBA-25-A)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Human Resource Management 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 (BBA-27-A)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Apparel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Merch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Management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MATH 335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Math.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Prob. Ana. (CSE 22A+B) (65)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Simulation &amp; Modeling </w:t>
            </w:r>
            <w:r>
              <w:rPr>
                <w:rFonts w:asciiTheme="majorHAnsi" w:hAnsiTheme="majorHAnsi"/>
                <w:sz w:val="20"/>
                <w:szCs w:val="20"/>
              </w:rPr>
              <w:t>, CSE-23A(25)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Data Communication (CSE 27A)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Project Planning &amp; Management(CEN- 25+26)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Micro.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&amp; Interfacing (EEE 26) (15)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Intro. to Old and Middle English Literature ENG 24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  <w:r w:rsidRPr="00C77480">
              <w:rPr>
                <w:rFonts w:asciiTheme="majorHAnsi" w:hAnsiTheme="majorHAnsi"/>
                <w:sz w:val="20"/>
                <w:szCs w:val="20"/>
              </w:rPr>
              <w:t>Depth Reporting  JRN-27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ENG 103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English for law LLB 29(45)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7C30DC">
            <w:pPr>
              <w:spacing w:after="0" w:line="240" w:lineRule="auto"/>
              <w:ind w:left="-90"/>
              <w:jc w:val="center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 xml:space="preserve">/ 119(79) // 208(64)/ 221(40)/  </w:t>
            </w:r>
            <w:r w:rsidR="00617E13">
              <w:rPr>
                <w:rFonts w:cs="Times New Roman"/>
                <w:sz w:val="20"/>
                <w:szCs w:val="28"/>
              </w:rPr>
              <w:t>315</w:t>
            </w:r>
            <w:r w:rsidRPr="00253F0C">
              <w:rPr>
                <w:rFonts w:cs="Times New Roman"/>
                <w:sz w:val="20"/>
                <w:szCs w:val="28"/>
              </w:rPr>
              <w:t>(95)/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270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78" w:type="pct"/>
            <w:gridSpan w:val="2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10.30 am -12.00pm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Management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Market and Institutions (BBA-24-A)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Taxation, (BBA-27-C)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226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Textile Testing &amp; Quality Control-l Lab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101L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MECH 211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of Theory of Machines &amp; Machine Design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302L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CMA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52621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252621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52621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252621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Textile Testing &amp; Quality Control-</w:t>
            </w:r>
            <w:proofErr w:type="spellStart"/>
            <w:r w:rsidRPr="00252621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252621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52621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252621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52621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252621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FASH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Photography Lab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MSF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CAD-II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Advance Pattern: Lingerie lab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Web Technology Lab (CSE 22A)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and Inter. (CSE 27A)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617E13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Sys. Con.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Numerical Methods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MOG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Micro.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&amp; Interfacing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Digital Signal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MAS4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3ENG 26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1ENG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English Literature II ENG 29 B(40)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AHF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Economic &amp; Financial Reporting,JRN-27-A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PEL 451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Penal laws I LLB 28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BSL 359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Banking and Securities LLB 27 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SSC 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  <w:r w:rsidR="002E6D4A" w:rsidRPr="00253F0C">
              <w:rPr>
                <w:rFonts w:cs="Times New Roman"/>
                <w:sz w:val="20"/>
                <w:szCs w:val="28"/>
              </w:rPr>
              <w:t>)/B205(20)/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270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78" w:type="pct"/>
            <w:gridSpan w:val="2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12.00pm-1.25pm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Business Law </w:t>
            </w:r>
            <w:r>
              <w:rPr>
                <w:rFonts w:asciiTheme="majorHAnsi" w:hAnsiTheme="majorHAnsi"/>
                <w:sz w:val="20"/>
                <w:szCs w:val="20"/>
              </w:rPr>
              <w:t>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 (BBA-27-D)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ZBS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495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Apparel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-IV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MECH 211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of Theory of Machines &amp; Machine Design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CMA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</w:tcPr>
          <w:p w:rsidR="002E6D4A" w:rsidRPr="00127F8B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127F8B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127F8B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127F8B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FASH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Photography Lab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MSF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CSE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E-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Lab-I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CAD-II BFT 25(18)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Advance Pattern: Lingerie lab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Web Technology Lab (CSE 22A)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Compiler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System Ana. and Design (CSE 28A) (85)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Sys. Con.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Environmental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IV (CEN- 23)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III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Micro.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&amp; Interfacing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419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Mobile Cellular Communication (EEE 23)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MAS4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Semiconductor Physics and Devices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Measurement and Instrumentation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MSB2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Twenti</w:t>
            </w:r>
            <w:r>
              <w:rPr>
                <w:rFonts w:asciiTheme="majorHAnsi" w:hAnsiTheme="majorHAnsi"/>
                <w:sz w:val="20"/>
                <w:szCs w:val="20"/>
              </w:rPr>
              <w:t>eth Century Lit. -1 ENG 26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HIS 203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General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and Western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Highlights 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Media Advocacy JRN 25+26 (12)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209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Media Management, JRN-28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Photojournalism,JRN-23-A (7)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JRN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PDR 355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Law of </w:t>
            </w:r>
            <w:r>
              <w:rPr>
                <w:rFonts w:asciiTheme="majorHAnsi" w:hAnsiTheme="majorHAnsi"/>
                <w:sz w:val="20"/>
                <w:szCs w:val="20"/>
              </w:rPr>
              <w:t>Regis.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and Recovery of Public Demand LLB 28(45)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COL 351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Company Law LLB 29(45)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ADR 453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Alter. Dispute Res. and Trial Adv.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LLB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>26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(45)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617E13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MAT2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>208(64)/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270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78" w:type="pct"/>
            <w:gridSpan w:val="2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2.00pm-3.25pm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Business Law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BUS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Business Communicative English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Fabric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ZBS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TEX 493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Apparel </w:t>
            </w:r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 -III Lab    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602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MRI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Design Studio BFT 26(33)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CAD-II </w:t>
            </w:r>
            <w:r>
              <w:rPr>
                <w:rFonts w:asciiTheme="majorHAnsi" w:hAnsiTheme="majorHAnsi"/>
                <w:sz w:val="20"/>
                <w:szCs w:val="20"/>
              </w:rPr>
              <w:t>, BFT-24(22)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GMT 123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Cloth.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Materials and Store Management BFT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>(22+23)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SCS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213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Pattern Drafting II: Intermediate Pattern lab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>E-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en-SG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eastAsia="en-SG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 xml:space="preserve"> Lab II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341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Artificial Intelligence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Pattern Recognition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and Inter. (CSE 27B)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Sys. Con. Lab (CSE 29B2)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343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Geotechnical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II</w:t>
            </w:r>
            <w:r>
              <w:rPr>
                <w:rFonts w:asciiTheme="majorHAnsi" w:hAnsiTheme="majorHAns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Measurement and Instrumentation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BUS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Ind.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Management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455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Plant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English Literature II 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Public Affairs Reporting, JRN 23 (06)</w:t>
            </w:r>
            <w:r w:rsidRPr="00C77480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JRN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308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Media &amp; Society, JRN-28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TAE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414,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Magazine Editing &amp; Display, JRN-25+26(15),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GCA 358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General Clauses Act &amp; </w:t>
            </w:r>
            <w:r>
              <w:rPr>
                <w:rFonts w:asciiTheme="majorHAnsi" w:hAnsiTheme="majorHAnsi"/>
                <w:sz w:val="20"/>
                <w:szCs w:val="20"/>
              </w:rPr>
              <w:t>Inter.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of Statute (LLB 27)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PIL 350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Public International Law II (LLB 26)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AIB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617E13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315</w:t>
            </w:r>
            <w:r w:rsidR="007C30DC">
              <w:rPr>
                <w:rFonts w:cs="Times New Roman"/>
                <w:sz w:val="20"/>
                <w:szCs w:val="28"/>
              </w:rPr>
              <w:t>(95)/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270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78" w:type="pct"/>
            <w:gridSpan w:val="2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3.30 pm-5.00pm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STS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eastAsia="Arial" w:hAnsiTheme="majorHAnsi" w:cs="Arial"/>
                <w:sz w:val="20"/>
                <w:szCs w:val="20"/>
              </w:rPr>
              <w:t xml:space="preserve"> Research Methodology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MAIs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Management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 (BBA-27-B) (50)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HUM 100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Bang.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Studies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ASR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Pat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Design Studio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CAD-II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GMT 123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Cloth.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Materials and Store Management BFT (22+23)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SCS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213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Pattern Drafting II: Intermediate Pattern lab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>E-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en-SG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eastAsia="en-SG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 xml:space="preserve"> Lab II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  <w:lang w:eastAsia="en-SG"/>
              </w:rPr>
            </w:pPr>
            <w:r w:rsidRPr="004E5FC5">
              <w:rPr>
                <w:rFonts w:asciiTheme="majorHAnsi" w:hAnsiTheme="majorHAnsi"/>
                <w:sz w:val="20"/>
                <w:szCs w:val="20"/>
                <w:lang w:eastAsia="en-SG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Digital Image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Proce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Sys. Con. Lab (CSE 29B2)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Design of Concrete Structures II</w:t>
            </w:r>
            <w:r>
              <w:rPr>
                <w:rFonts w:asciiTheme="majorHAnsi" w:hAnsiTheme="majorHAns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463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High Voltage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467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Renewable Energy Conversion (EEE 23)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Screenplay &amp; Program Production, JRN-25(5)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JRN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 xml:space="preserve">119(79) //204(24)/ 221(40)/ 305(46)/ </w:t>
            </w:r>
            <w:r w:rsidR="00617E13">
              <w:rPr>
                <w:rFonts w:cs="Times New Roman"/>
                <w:sz w:val="20"/>
                <w:szCs w:val="28"/>
              </w:rPr>
              <w:t>315</w:t>
            </w:r>
            <w:r w:rsidRPr="00253F0C">
              <w:rPr>
                <w:rFonts w:cs="Times New Roman"/>
                <w:sz w:val="20"/>
                <w:szCs w:val="28"/>
              </w:rPr>
              <w:t>(95)/318(76)/B204(20)/B205(20)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4534" w:type="pct"/>
            <w:gridSpan w:val="7"/>
            <w:shd w:val="clear" w:color="000000" w:fill="C6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Wednesday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9 am-10.30 am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STS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eastAsia="Arial" w:hAnsiTheme="majorHAnsi" w:cs="Arial"/>
                <w:sz w:val="20"/>
                <w:szCs w:val="20"/>
              </w:rPr>
              <w:t xml:space="preserve"> Research Methodology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MAIs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&amp; Practice of Banking (BBA-27-A)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Management 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and Practice of Banking (BBA-27-C)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Yarn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PMA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Apparel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341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Artificial Intelligence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A60EC1">
              <w:rPr>
                <w:rFonts w:asciiTheme="majorHAnsi" w:hAnsiTheme="majorHAnsi"/>
                <w:sz w:val="18"/>
                <w:szCs w:val="20"/>
              </w:rPr>
              <w:t>MATH 335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Math.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Prob. Ana.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Theory of </w:t>
            </w:r>
            <w:r>
              <w:rPr>
                <w:rFonts w:asciiTheme="majorHAnsi" w:hAnsiTheme="majorHAnsi"/>
                <w:sz w:val="20"/>
                <w:szCs w:val="20"/>
              </w:rPr>
              <w:t>Com.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(CSE 26A)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Micro.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Asse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Prog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Lab (CSE 28A2)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Open Channel Flow 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CSE 131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Computer programming Language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A60EC1">
              <w:rPr>
                <w:rFonts w:asciiTheme="majorHAnsi" w:hAnsiTheme="majorHAnsi" w:cs="Calibri"/>
                <w:sz w:val="18"/>
                <w:szCs w:val="20"/>
              </w:rPr>
              <w:t>MATH 225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Probability and Statistics (EEE 26 A)(15)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467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Renewable Energy Conversion (EEE 23)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Microwave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MDN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HIS 203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General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and Western </w:t>
            </w: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Highlights ENG 29 B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SKT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ECO 100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EconomicsENG-25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Environmental Reporting JRN 28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Economic &amp; Financial Reporting,JRN-27-A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ADR 453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Alter. Dispute Res. and Trial Adv.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LLB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>26</w:t>
            </w:r>
            <w:r>
              <w:rPr>
                <w:rFonts w:asciiTheme="majorHAnsi" w:hAnsiTheme="majorHAnsi"/>
                <w:sz w:val="20"/>
                <w:szCs w:val="20"/>
              </w:rPr>
              <w:t>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617E13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MAT2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119(79)</w:t>
            </w: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10.30 am -12.00pm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&amp; Control (BBA-FIN-B)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Fundamentals of Investment ( BBA-FIN-A)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Advertising and Promotion (BBA-MKT) (15)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International Trade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Operation &amp; Management of NGOs (BBA-24-A)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F65581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487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Application of Computer in WPT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302L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FA7998" w:rsidRDefault="002E6D4A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bCs/>
                <w:sz w:val="20"/>
                <w:szCs w:val="20"/>
              </w:rPr>
            </w:pPr>
            <w:r w:rsidRPr="004E5FC5">
              <w:rPr>
                <w:rFonts w:asciiTheme="majorHAnsi" w:hAnsiTheme="majorHAnsi"/>
                <w:bCs/>
                <w:sz w:val="20"/>
                <w:szCs w:val="20"/>
              </w:rPr>
              <w:t>GMT 260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Product Development and </w:t>
            </w:r>
            <w:proofErr w:type="spellStart"/>
            <w:r w:rsidRPr="004E5FC5">
              <w:rPr>
                <w:rFonts w:asciiTheme="majorHAnsi" w:eastAsia="Calibri" w:hAnsiTheme="majorHAnsi"/>
                <w:sz w:val="20"/>
                <w:szCs w:val="20"/>
              </w:rPr>
              <w:t>Re</w:t>
            </w:r>
            <w:r w:rsidR="00F604BF">
              <w:rPr>
                <w:rFonts w:asciiTheme="majorHAnsi" w:eastAsia="Calibri" w:hAnsiTheme="majorHAnsi"/>
                <w:sz w:val="20"/>
                <w:szCs w:val="20"/>
              </w:rPr>
              <w:t>e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ngr</w:t>
            </w:r>
            <w:proofErr w:type="spellEnd"/>
            <w:r>
              <w:rPr>
                <w:rFonts w:asciiTheme="majorHAnsi" w:eastAsia="Calibr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 (Theory+ Lab) BFT 29 (26)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E6D4A" w:rsidRPr="004E5FC5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Web Technology Lab (CSE 22B)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Micro.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Asse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Prog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Lab (CSE 28A2)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0806C3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Open Channel Flow  </w:t>
            </w:r>
            <w:r>
              <w:rPr>
                <w:rFonts w:asciiTheme="majorHAnsi" w:hAnsiTheme="majorHAnsi"/>
                <w:sz w:val="20"/>
                <w:szCs w:val="20"/>
              </w:rPr>
              <w:t>Lab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766C4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MJF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EEE-324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Communication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27)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E6D4A" w:rsidRPr="005F2FE1" w:rsidRDefault="002E6D4A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center"/>
          </w:tcPr>
          <w:p w:rsidR="002E6D4A" w:rsidRPr="005F2FE1" w:rsidRDefault="002E6D4A" w:rsidP="0045638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Romantic Literature -2 ENG 29 A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HIS 202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Eastern Thoughts and Religion 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205FCF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Newspaper Editing &amp; Display, JRN-27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202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Editing,JRN-26-A (7)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JRN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C77480" w:rsidRDefault="002E6D4A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ADL 457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Administrative Law LLB 25(30)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PEL 461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Penal II LLB 26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696FA4" w:rsidRDefault="002E6D4A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SSC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Default="002E6D4A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2E6D4A" w:rsidRPr="00EC4B9B" w:rsidRDefault="002E6D4A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E6D4A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2E6D4A" w:rsidRPr="00EC4B9B" w:rsidRDefault="002E6D4A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12.00pm-1.25pm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604BF" w:rsidRPr="007A671E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04BF">
              <w:rPr>
                <w:rFonts w:asciiTheme="majorHAnsi" w:hAnsiTheme="majorHAnsi"/>
                <w:sz w:val="20"/>
                <w:szCs w:val="20"/>
                <w:shd w:val="clear" w:color="auto" w:fill="EFEFEF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7A671E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A671E">
              <w:rPr>
                <w:rFonts w:asciiTheme="majorHAnsi" w:hAnsiTheme="majorHAnsi"/>
                <w:sz w:val="20"/>
                <w:szCs w:val="20"/>
              </w:rPr>
              <w:t xml:space="preserve"> Human Resource Management 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404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&amp; Control (BBA-FIN-A) (60)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HUM 426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Soc. and Ind. Org. </w:t>
            </w:r>
            <w:proofErr w:type="spellStart"/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Psy</w:t>
            </w:r>
            <w:proofErr w:type="spellEnd"/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   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 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 xml:space="preserve"> MRI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Fabric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    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ZBS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481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of</w:t>
            </w:r>
            <w:proofErr w:type="gram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   Wet </w:t>
            </w:r>
            <w:proofErr w:type="spellStart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Mach.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Lab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TEX 323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Apparel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Manu.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Engr.</w:t>
            </w: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ll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 221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Consumer Behavior BFT- 26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GMT 260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Product Development and </w:t>
            </w:r>
            <w:proofErr w:type="spellStart"/>
            <w:r w:rsidRPr="004E5FC5">
              <w:rPr>
                <w:rFonts w:asciiTheme="majorHAnsi" w:eastAsia="Calibri" w:hAnsiTheme="majorHAnsi"/>
                <w:sz w:val="20"/>
                <w:szCs w:val="20"/>
              </w:rPr>
              <w:t>Re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Engr</w:t>
            </w:r>
            <w:proofErr w:type="spellEnd"/>
            <w:r>
              <w:rPr>
                <w:rFonts w:asciiTheme="majorHAnsi" w:eastAsia="Calibr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 (Theory+ Lab) BFT 29 (26) 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Web Technology Lab (CSE 22B)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443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Mobile and Telecom. (CSE 24A)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and Inter. Lab (CSE 27A1)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STAT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Statistics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 w:rsidRPr="007A671E"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MAIs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417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Design of Steel Structures(CEN- 23)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Environmental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III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Computer Programming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EEE-324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Communication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Continuous Signal and Linear System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MAS4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Intro. to Linguistics ENG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Mass Media Research JRN 29 (22) 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Magazine Editing &amp; Display, JRN-25+26(15)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CRP 454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criminal Procedure I LLB 25(30)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2.00pm-3.25pm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Fundamentals of Investment ( BBA-FIN-B) 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406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Consumer Behavior(BBA-MKT) (15)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Business Law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BUS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Business Communicative English  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TEX 48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Engr.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-III 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MRK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bCs/>
                <w:color w:val="0F243E" w:themeColor="text2" w:themeShade="80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bCs/>
                <w:color w:val="0F243E" w:themeColor="text2" w:themeShade="80"/>
                <w:sz w:val="20"/>
                <w:szCs w:val="20"/>
              </w:rPr>
              <w:t>PAT 322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II: Col</w:t>
            </w:r>
            <w:r>
              <w:rPr>
                <w:rFonts w:asciiTheme="majorHAnsi" w:hAnsiTheme="majorHAnsi"/>
                <w:sz w:val="20"/>
                <w:szCs w:val="20"/>
              </w:rPr>
              <w:t>lection Development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QLT 411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Apparel Quality Control Management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C440F7" w:rsidRDefault="00F604BF" w:rsidP="00681058">
            <w:pPr>
              <w:pStyle w:val="NoSpacing"/>
              <w:ind w:left="-90"/>
              <w:rPr>
                <w:rStyle w:val="FontStyle13"/>
                <w:rFonts w:asciiTheme="majorHAnsi" w:hAnsiTheme="majorHAnsi"/>
                <w:b w:val="0"/>
                <w:color w:val="000000" w:themeColor="text1"/>
              </w:rPr>
            </w:pPr>
            <w:r w:rsidRPr="00C440F7">
              <w:rPr>
                <w:rStyle w:val="FontStyle13"/>
                <w:rFonts w:asciiTheme="majorHAnsi" w:hAnsiTheme="majorHAnsi"/>
                <w:b w:val="0"/>
                <w:color w:val="000000" w:themeColor="text1"/>
              </w:rPr>
              <w:t>PAT 329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Children’s Wear Lab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C440F7" w:rsidRDefault="00F604BF" w:rsidP="00681058">
            <w:pPr>
              <w:pStyle w:val="NoSpacing"/>
              <w:ind w:left="-90"/>
              <w:rPr>
                <w:rStyle w:val="FontStyle13"/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C440F7" w:rsidRDefault="00F604BF" w:rsidP="00681058">
            <w:pPr>
              <w:pStyle w:val="NoSpacing"/>
              <w:ind w:left="-90"/>
              <w:rPr>
                <w:rStyle w:val="FontStyle13"/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Soft. Engr.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Lab </w:t>
            </w:r>
            <w:r>
              <w:rPr>
                <w:rFonts w:asciiTheme="majorHAnsi" w:hAnsiTheme="majorHAnsi"/>
                <w:sz w:val="20"/>
                <w:szCs w:val="20"/>
              </w:rPr>
              <w:t>, CSE-27A2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Data. Manage. Sys. Lab (CSE 28A1)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STAT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Statistics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MAIs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Algorithm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Environmental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IV (CEN- 23)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Micro.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&amp; Interfacing (EEE 26) 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MRI2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Classics in Translation -2 ENG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209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Intro.</w:t>
            </w:r>
            <w:r w:rsidRPr="00C77480">
              <w:rPr>
                <w:rFonts w:asciiTheme="majorHAnsi" w:hAnsiTheme="majorHAnsi"/>
                <w:sz w:val="20"/>
                <w:szCs w:val="20"/>
              </w:rPr>
              <w:t xml:space="preserve"> to Statistics JRN 29 (22)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MSH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BPJ 408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Public Affairs Reporting JRN 23 (06)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JRN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MJD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Screenplay &amp; Program Production, JRN-25(5)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3.30 pm-5.00pm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9802F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9802FF">
              <w:rPr>
                <w:rFonts w:asciiTheme="majorHAnsi" w:hAnsiTheme="majorHAnsi"/>
                <w:sz w:val="20"/>
                <w:szCs w:val="20"/>
                <w:shd w:val="clear" w:color="auto" w:fill="EFEFEF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9802F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9802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802FF">
              <w:rPr>
                <w:rFonts w:asciiTheme="majorHAnsi" w:hAnsiTheme="majorHAnsi"/>
                <w:sz w:val="20"/>
                <w:szCs w:val="20"/>
                <w:shd w:val="clear" w:color="auto" w:fill="EFEFEF"/>
              </w:rPr>
              <w:t>Human Resource Management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Management (BBA-28-A)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Human Resource Management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Financial Market and Institutions (BBA-24-A)(40)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FA7998" w:rsidRDefault="00F604BF" w:rsidP="00681058">
            <w:pPr>
              <w:pStyle w:val="NoSpacing"/>
              <w:ind w:left="-127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proofErr w:type="spellStart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mech</w:t>
            </w:r>
            <w:proofErr w:type="spellEnd"/>
            <w:r w:rsidRPr="00FA7998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 xml:space="preserve"> 425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321E9F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321E9F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Production Planning &amp; Control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321E9F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321E9F" w:rsidRDefault="00F604BF" w:rsidP="00681058">
            <w:pPr>
              <w:pStyle w:val="NoSpacing"/>
              <w:ind w:left="-90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321E9F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NHC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329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Children’s Wear Lab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II: Collection Development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Soft. Engr.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Lab </w:t>
            </w:r>
            <w:r>
              <w:rPr>
                <w:rFonts w:asciiTheme="majorHAnsi" w:hAnsiTheme="majorHAnsi"/>
                <w:sz w:val="20"/>
                <w:szCs w:val="20"/>
              </w:rPr>
              <w:t>, CSE-27A2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Data. Manage. Sys. Lab (CSE 28A1)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Algorithm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Oper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Sys. Con. (CSE 29B)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MSD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Design of Concrete Structures I</w:t>
            </w:r>
            <w:r>
              <w:rPr>
                <w:rFonts w:asciiTheme="majorHAnsi" w:hAnsiTheme="majorHAnsi"/>
                <w:sz w:val="20"/>
                <w:szCs w:val="20"/>
              </w:rPr>
              <w:t>, CEN-28(15)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ADA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Mechanics and Materials </w:t>
            </w:r>
            <w:r>
              <w:rPr>
                <w:rFonts w:asciiTheme="majorHAnsi" w:hAnsiTheme="majorHAnsi"/>
                <w:sz w:val="20"/>
                <w:szCs w:val="20"/>
              </w:rPr>
              <w:t>Lab,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Structural </w:t>
            </w: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and Design II</w:t>
            </w:r>
            <w:r>
              <w:rPr>
                <w:rFonts w:asciiTheme="majorHAnsi" w:hAnsiTheme="majorHAnsi"/>
                <w:sz w:val="20"/>
                <w:szCs w:val="20"/>
              </w:rPr>
              <w:t>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MRA3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361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System </w:t>
            </w:r>
            <w:r>
              <w:rPr>
                <w:rFonts w:asciiTheme="majorHAnsi" w:hAnsiTheme="majorHAnsi" w:cs="Calibri"/>
                <w:sz w:val="20"/>
                <w:szCs w:val="20"/>
              </w:rPr>
              <w:t>Ana.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27 )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19th Century Literature – 2ENG 27 </w:t>
            </w:r>
            <w:r>
              <w:rPr>
                <w:rFonts w:asciiTheme="majorHAnsi" w:hAnsiTheme="majorHAnsi"/>
                <w:sz w:val="20"/>
                <w:szCs w:val="20"/>
              </w:rPr>
              <w:t>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Sports Reporting, JRN-23-A (07)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JRN 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CPC 353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Civil Procedure I (LLB 28)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AIB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5:00 pm-6:25pm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CSE 312</w:t>
            </w: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E-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Lab II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322</w:t>
            </w: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CAD I Lab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</w:tcPr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Default="00F604BF" w:rsidP="00681058">
            <w:pPr>
              <w:pStyle w:val="NoSpacing"/>
              <w:ind w:left="-9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4534" w:type="pct"/>
            <w:gridSpan w:val="7"/>
            <w:shd w:val="clear" w:color="000000" w:fill="C6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Thursday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9 am-10.30 am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Auditing </w:t>
            </w:r>
            <w:r>
              <w:rPr>
                <w:rFonts w:asciiTheme="majorHAnsi" w:hAnsiTheme="majorHAnsi"/>
                <w:sz w:val="20"/>
                <w:szCs w:val="20"/>
              </w:rPr>
              <w:t>, BBA-25(30)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Human Resource Management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International Trade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Principles of Insurance(BBA-29-D)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HUM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Accounting &amp;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Mkt.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BTE-25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TEX 490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App.l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Manu. Mach. 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MTJ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TEX 222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Dyeing and Printing Lab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GMT 212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Garments Assembly Lab BFT 29 (26)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PAT 312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E5FC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gramEnd"/>
            <w:r w:rsidRPr="004E5FC5">
              <w:rPr>
                <w:rFonts w:asciiTheme="majorHAnsi" w:hAnsiTheme="majorHAnsi"/>
                <w:sz w:val="20"/>
                <w:szCs w:val="20"/>
              </w:rPr>
              <w:t xml:space="preserve"> Creative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423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Simulation and Modeling </w:t>
            </w:r>
            <w:r>
              <w:rPr>
                <w:rFonts w:asciiTheme="majorHAnsi" w:hAnsiTheme="majorHAnsi"/>
                <w:sz w:val="20"/>
                <w:szCs w:val="20"/>
              </w:rPr>
              <w:t>, CSE-23A(25)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Pattern Recognition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Micro.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Asse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Prog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Lab (CSE 28A1)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Concrete Structure </w:t>
            </w:r>
            <w:r>
              <w:rPr>
                <w:rFonts w:asciiTheme="majorHAnsi" w:hAnsiTheme="majorHAnsi"/>
                <w:sz w:val="20"/>
                <w:szCs w:val="20"/>
              </w:rPr>
              <w:t>Lab,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455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Plant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235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Continuous Signal and Linear System (EEE 29 )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MAS4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3 ENG 27  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Hist.</w:t>
            </w:r>
            <w:r w:rsidRPr="00205FCF">
              <w:rPr>
                <w:rFonts w:asciiTheme="majorHAnsi" w:hAnsiTheme="majorHAnsi"/>
                <w:sz w:val="20"/>
                <w:szCs w:val="20"/>
              </w:rPr>
              <w:t xml:space="preserve"> of English Literature II ENG 28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Literary Theory- 1ENG 26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617E13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MAY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410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Web Journalism ,JRN-24-A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CRP 454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Criminal procedure II LLB 24(30)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MZK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 w:rsidRPr="00253F0C">
              <w:rPr>
                <w:rFonts w:cs="Times New Roman"/>
                <w:sz w:val="20"/>
                <w:szCs w:val="28"/>
              </w:rPr>
              <w:t xml:space="preserve">119(79) </w:t>
            </w:r>
            <w:r w:rsidR="007C30DC"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10.30 am -12.00pm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ACC 301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Management Accounting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MMR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Production and Operation Management (BBA-25-A)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Business Law(BBA-29-D) (40)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Business Law (BBA-29-C)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TEX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Yarn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Manu.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Engr.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  <w:proofErr w:type="spellStart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ll</w:t>
            </w:r>
            <w:proofErr w:type="spellEnd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101L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PMA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TEX 491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App.l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Manu. Mach. 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Lab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MTJ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TEX 480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gramEnd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   Wet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Mach.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PAT 312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of Creative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BFT 26 (33)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>302L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MAI2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B959A3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B959A3">
              <w:rPr>
                <w:rFonts w:asciiTheme="majorHAnsi" w:eastAsia="Calibri" w:hAnsiTheme="majorHAnsi"/>
                <w:sz w:val="20"/>
                <w:szCs w:val="20"/>
              </w:rPr>
              <w:t>MKT 200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B959A3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B959A3">
              <w:rPr>
                <w:rFonts w:asciiTheme="majorHAnsi" w:eastAsia="Calibri" w:hAnsiTheme="majorHAnsi"/>
                <w:sz w:val="20"/>
                <w:szCs w:val="20"/>
              </w:rPr>
              <w:t xml:space="preserve">Principles of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Mkt.</w:t>
            </w:r>
            <w:r w:rsidRPr="00B959A3">
              <w:rPr>
                <w:rFonts w:asciiTheme="majorHAnsi" w:eastAsia="Calibri" w:hAnsiTheme="majorHAnsi"/>
                <w:sz w:val="20"/>
                <w:szCs w:val="20"/>
              </w:rPr>
              <w:t xml:space="preserve"> BFT 28 (24)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B959A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B959A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59A3">
              <w:rPr>
                <w:rFonts w:asciiTheme="majorHAnsi" w:hAnsiTheme="majorHAnsi"/>
                <w:sz w:val="20"/>
                <w:szCs w:val="20"/>
              </w:rPr>
              <w:t>MKM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GMT 212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Garments Assembly Lab 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ab/>
              <w:t>BFT 29 (26)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ab/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SNA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PAT 422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eastAsia="Calibr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 Design IV: Portfolio Presentation Lab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 413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and Visual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Merch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(Theory+ Lab)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Compiler (CSE 22A+B) (65)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MFA2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Pattern Recognition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Computer Graphics (CSE 26A)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MKH***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Micro.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Asse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Prog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Lab (CSE 28A1)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316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Concrete Structure </w:t>
            </w:r>
            <w:r>
              <w:rPr>
                <w:rFonts w:asciiTheme="majorHAnsi" w:hAnsiTheme="majorHAnsi"/>
                <w:sz w:val="20"/>
                <w:szCs w:val="20"/>
              </w:rPr>
              <w:t>Lab, CEN-27(25)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262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Fluid Mechanics </w:t>
            </w:r>
            <w:r>
              <w:rPr>
                <w:rFonts w:asciiTheme="majorHAnsi" w:hAnsiTheme="majorHAnsi"/>
                <w:sz w:val="20"/>
                <w:szCs w:val="20"/>
              </w:rPr>
              <w:t>Lab,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D102L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Digital Electronics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304L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EEE-322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System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448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VLSI I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EEE-25(10)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MAS4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463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High Voltage </w:t>
            </w:r>
            <w:r>
              <w:rPr>
                <w:rFonts w:asciiTheme="majorHAnsi" w:hAnsiTheme="majorHAnsi" w:cs="Calibri"/>
                <w:sz w:val="20"/>
                <w:szCs w:val="20"/>
              </w:rPr>
              <w:t>Engr.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 xml:space="preserve">ENL 401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3 ENG 27 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Classics in Translation I ENG 27 B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FIN 200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Principles of Business Finance ENG 24+26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ECO 319 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Economics JRN 28 (20)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 xml:space="preserve"> 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CPC 353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Code of Civil Procedure II (LLB 27)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617E13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F604BF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12.00pm-1.25pm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MKT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F65581">
              <w:rPr>
                <w:rFonts w:asciiTheme="majorHAnsi" w:hAnsiTheme="majorHAnsi"/>
                <w:sz w:val="20"/>
                <w:szCs w:val="20"/>
              </w:rPr>
              <w:t xml:space="preserve"> Management (BBA-28-B) (45)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AZM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Financial Management </w:t>
            </w:r>
            <w:r>
              <w:rPr>
                <w:rFonts w:asciiTheme="majorHAnsi" w:hAnsiTheme="majorHAnsi"/>
                <w:sz w:val="20"/>
                <w:szCs w:val="20"/>
              </w:rPr>
              <w:t>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5581">
              <w:rPr>
                <w:rFonts w:asciiTheme="majorHAnsi" w:hAnsiTheme="majorHAnsi"/>
                <w:sz w:val="20"/>
                <w:szCs w:val="20"/>
              </w:rPr>
              <w:t>MSAr</w:t>
            </w:r>
            <w:proofErr w:type="spellEnd"/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Business Law (BBA-29-A) (30)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Law &amp; Practice of Banking (BBA-27-D)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EEE 222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Elec.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Engg</w:t>
            </w:r>
            <w:proofErr w:type="spellEnd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. &amp; Electronics Lab  BTE-28 (30)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MZ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TEX 480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gramEnd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   Wet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Mach.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 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KSM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TEX 229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Environment &amp; Pollution Control     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, BTE-29(40)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NHC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EEE 441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Ele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gramEnd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Micro.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Robotics Control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Engr.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  BTE-26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MSB2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TEX 497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Application of Computer in GMT 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color w:val="0F243E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color w:val="0F243E"/>
                <w:sz w:val="20"/>
                <w:szCs w:val="20"/>
              </w:rPr>
              <w:t>BUS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color w:val="0F243E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color w:val="0F243E"/>
                <w:sz w:val="20"/>
                <w:szCs w:val="20"/>
              </w:rPr>
              <w:t>Business Communication  BFT-27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color w:val="0F243E"/>
                <w:sz w:val="20"/>
                <w:szCs w:val="20"/>
              </w:rPr>
            </w:pPr>
            <w:r>
              <w:rPr>
                <w:rFonts w:asciiTheme="majorHAnsi" w:hAnsiTheme="majorHAnsi"/>
                <w:color w:val="0F243E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color w:val="0F243E"/>
                <w:sz w:val="20"/>
                <w:szCs w:val="20"/>
              </w:rPr>
              <w:t>MNT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 w:rsidRPr="004E5FC5">
              <w:rPr>
                <w:rFonts w:asciiTheme="majorHAnsi" w:eastAsia="Calibri" w:hAnsiTheme="majorHAnsi"/>
                <w:sz w:val="20"/>
                <w:szCs w:val="20"/>
              </w:rPr>
              <w:t>PAT 422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eastAsia="Calibr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 xml:space="preserve"> Design IV: Portfolio Presentation Lab BFT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D105L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BUS 413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Mkt.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and Visual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Merch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(Theory+ Lab) BFT 24 (22)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math 335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Math. </w:t>
            </w:r>
            <w:proofErr w:type="gramStart"/>
            <w:r w:rsidRPr="000806C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gramEnd"/>
            <w:r w:rsidRPr="000806C3">
              <w:rPr>
                <w:rFonts w:asciiTheme="majorHAnsi" w:hAnsiTheme="majorHAnsi"/>
                <w:sz w:val="20"/>
                <w:szCs w:val="20"/>
              </w:rPr>
              <w:t xml:space="preserve"> Prob. Ana. (CSE 22A+B) (65)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MZC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Web Technology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CSE-25A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MRS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Computer Graphics (CSE 26A) (50)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MKH***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315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System Ana. and Design (CSE 28A) (80)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 w:rsidR="00617E13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Algorithm Lab (CSE 29B1)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431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Environmental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III (CEN- 24)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MJA2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207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Computer Programming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04BF"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Digital Electronics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304L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EEE-322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System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105L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470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Power Electronics </w:t>
            </w:r>
            <w:r>
              <w:rPr>
                <w:rFonts w:asciiTheme="majorHAnsi" w:hAnsiTheme="majorHAnsi" w:cs="Calibri"/>
                <w:sz w:val="20"/>
                <w:szCs w:val="20"/>
              </w:rPr>
              <w:t>Lab</w:t>
            </w: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 (EEE 24) (10)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301L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19th Century Literature – 3ENG 26 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MFT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BPJ 305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Mass Communication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77480">
              <w:rPr>
                <w:rFonts w:asciiTheme="majorHAnsi" w:hAnsiTheme="majorHAnsi"/>
                <w:sz w:val="20"/>
                <w:szCs w:val="20"/>
              </w:rPr>
              <w:t>JRN-29-(25)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C77480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C77480">
              <w:rPr>
                <w:rFonts w:asciiTheme="majorHAnsi" w:hAnsiTheme="majorHAnsi"/>
                <w:sz w:val="20"/>
                <w:szCs w:val="20"/>
              </w:rPr>
              <w:t>AWA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GCA 358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General Clauses Act &amp; </w:t>
            </w:r>
            <w:r>
              <w:rPr>
                <w:rFonts w:asciiTheme="majorHAnsi" w:hAnsiTheme="majorHAnsi"/>
                <w:sz w:val="20"/>
                <w:szCs w:val="20"/>
              </w:rPr>
              <w:t>Inter.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of Statute (LLB 27)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ABT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MEL 352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Mercantile Law LLB 29(45)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MAT2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F604BF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2.00pm-3.25pm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ACC 302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Taxation</w:t>
            </w:r>
            <w:r>
              <w:rPr>
                <w:rFonts w:asciiTheme="majorHAnsi" w:hAnsiTheme="majorHAnsi"/>
                <w:sz w:val="20"/>
                <w:szCs w:val="20"/>
              </w:rPr>
              <w:t>, BBA-26A+B(60)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MMM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300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International Trade (BBA-28-A) 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D304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MSS2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MGT 301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Human Resource Management </w:t>
            </w:r>
            <w:r>
              <w:rPr>
                <w:rFonts w:asciiTheme="majorHAnsi" w:hAnsiTheme="majorHAnsi"/>
                <w:sz w:val="20"/>
                <w:szCs w:val="20"/>
              </w:rPr>
              <w:t>, BBA-29-E(35)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MAR2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TEX 497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App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of Computer in GMT      BTE-(23+24)-AME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602L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NTH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HUM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Ind.</w:t>
            </w: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Management  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D104L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MSM2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GMT 421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garments washing and care labeling BFT 25 </w:t>
            </w:r>
            <w:r w:rsidRPr="004E5FC5">
              <w:rPr>
                <w:rFonts w:asciiTheme="majorHAnsi" w:eastAsia="Calibri" w:hAnsiTheme="majorHAnsi"/>
                <w:sz w:val="20"/>
                <w:szCs w:val="20"/>
              </w:rPr>
              <w:t>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MIK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>BUS 411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 xml:space="preserve">Apparel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Merch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Management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MSI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17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412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III: Final Dress Sub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Lab BFT 22+23 (24)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Compiler Lab (CSE 22B)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Web Technology Lab (CSE 24A)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(CSE 27A) (55)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333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Comp. </w:t>
            </w:r>
            <w:proofErr w:type="spellStart"/>
            <w:r w:rsidRPr="000806C3"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 w:rsidRPr="000806C3">
              <w:rPr>
                <w:rFonts w:asciiTheme="majorHAnsi" w:hAnsiTheme="majorHAnsi"/>
                <w:sz w:val="20"/>
                <w:szCs w:val="20"/>
              </w:rPr>
              <w:t>. and Inter. (CSE 27B)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SRB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Algorithm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213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Mechanics of Solids II</w:t>
            </w:r>
            <w:r>
              <w:rPr>
                <w:rFonts w:asciiTheme="majorHAnsi" w:hAnsiTheme="majorHAnsi"/>
                <w:sz w:val="20"/>
                <w:szCs w:val="20"/>
              </w:rPr>
              <w:t>, CEN-29(15)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CL1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Digital Electronics (EEE 29) (25)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5F2F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221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DKC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339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Semiconductor Physics and Devices (EEE 27) (35)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D201L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MSP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EEE 311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 xml:space="preserve">Measurement and Instrumentation </w:t>
            </w:r>
            <w:r>
              <w:rPr>
                <w:rFonts w:asciiTheme="majorHAnsi" w:hAnsiTheme="majorHAnsi" w:cs="Calibri"/>
                <w:sz w:val="20"/>
                <w:szCs w:val="20"/>
              </w:rPr>
              <w:t>EEE-28(15)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D205L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5F2FE1" w:rsidRDefault="00F604BF" w:rsidP="00681058">
            <w:pPr>
              <w:pStyle w:val="NoSpacing"/>
              <w:ind w:left="-90"/>
              <w:rPr>
                <w:rFonts w:asciiTheme="majorHAnsi" w:hAnsiTheme="majorHAnsi" w:cs="Calibri"/>
                <w:sz w:val="20"/>
                <w:szCs w:val="20"/>
              </w:rPr>
            </w:pPr>
            <w:r w:rsidRPr="005F2FE1">
              <w:rPr>
                <w:rFonts w:asciiTheme="majorHAnsi" w:hAnsiTheme="majorHAnsi" w:cs="Calibri"/>
                <w:sz w:val="20"/>
                <w:szCs w:val="20"/>
              </w:rPr>
              <w:t>MSB2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ENG 201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Technical Writing ENG 24 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304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Classics in Translation I ENG 27 A (35)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MMI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7C30DC" w:rsidRDefault="007C30DC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cs="Times New Roman"/>
                <w:sz w:val="20"/>
                <w:szCs w:val="28"/>
              </w:rPr>
            </w:pPr>
          </w:p>
          <w:p w:rsidR="00F604BF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Class Time</w:t>
            </w:r>
          </w:p>
        </w:tc>
        <w:tc>
          <w:tcPr>
            <w:tcW w:w="319" w:type="pct"/>
            <w:gridSpan w:val="2"/>
            <w:shd w:val="clear" w:color="000000" w:fill="C5D9F1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 w:val="22"/>
              </w:rPr>
              <w:t>Dept.</w:t>
            </w:r>
          </w:p>
        </w:tc>
        <w:tc>
          <w:tcPr>
            <w:tcW w:w="42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</w:t>
            </w:r>
          </w:p>
        </w:tc>
        <w:tc>
          <w:tcPr>
            <w:tcW w:w="2424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Course Title</w:t>
            </w:r>
          </w:p>
        </w:tc>
        <w:tc>
          <w:tcPr>
            <w:tcW w:w="31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Room</w:t>
            </w:r>
          </w:p>
        </w:tc>
        <w:tc>
          <w:tcPr>
            <w:tcW w:w="439" w:type="pct"/>
            <w:shd w:val="clear" w:color="000000" w:fill="C5D9F1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t>3.30 pm-5.00pm</w:t>
            </w:r>
            <w:r w:rsidRPr="00EC4B9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DBA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BUS 201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Business Law </w:t>
            </w:r>
            <w:r>
              <w:rPr>
                <w:rFonts w:asciiTheme="majorHAnsi" w:hAnsiTheme="majorHAnsi"/>
                <w:sz w:val="20"/>
                <w:szCs w:val="20"/>
              </w:rPr>
              <w:t>, BBA-29-B(55)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MRS2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FIN 301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 xml:space="preserve">Law &amp; Practice of Banking </w:t>
            </w:r>
            <w:r>
              <w:rPr>
                <w:rFonts w:asciiTheme="majorHAnsi" w:hAnsiTheme="majorHAnsi"/>
                <w:sz w:val="20"/>
                <w:szCs w:val="20"/>
              </w:rPr>
              <w:t>, BBA-26A+B(60)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604BF" w:rsidRPr="00F65581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F65581">
              <w:rPr>
                <w:rFonts w:asciiTheme="majorHAnsi" w:hAnsiTheme="majorHAnsi"/>
                <w:sz w:val="20"/>
                <w:szCs w:val="20"/>
              </w:rPr>
              <w:t>MRC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BTE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TEX 319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Textile Physics-</w:t>
            </w:r>
            <w:proofErr w:type="spellStart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ll</w:t>
            </w:r>
            <w:proofErr w:type="spellEnd"/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 xml:space="preserve">      BTE-27 (40)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color w:val="000000"/>
                <w:sz w:val="20"/>
                <w:szCs w:val="20"/>
              </w:rPr>
            </w:pPr>
            <w:r w:rsidRPr="00660226">
              <w:rPr>
                <w:rFonts w:ascii="Cambria" w:hAnsi="Cambria"/>
                <w:color w:val="000000"/>
                <w:sz w:val="20"/>
                <w:szCs w:val="20"/>
              </w:rPr>
              <w:t>MRK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TEX 486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 xml:space="preserve">Wet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Proce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  <w:r w:rsidRPr="0066022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Engr.</w:t>
            </w:r>
            <w:r w:rsidRPr="00660226">
              <w:rPr>
                <w:rFonts w:ascii="Cambria" w:hAnsi="Cambria"/>
                <w:sz w:val="20"/>
                <w:szCs w:val="20"/>
              </w:rPr>
              <w:t xml:space="preserve"> -IV Lab BTE-(23+24)-WPE (10)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302L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60226" w:rsidRDefault="00F604BF" w:rsidP="00681058">
            <w:pPr>
              <w:pStyle w:val="NoSpacing"/>
              <w:ind w:left="-90"/>
              <w:rPr>
                <w:rFonts w:ascii="Cambria" w:hAnsi="Cambria"/>
                <w:sz w:val="20"/>
                <w:szCs w:val="20"/>
              </w:rPr>
            </w:pPr>
            <w:r w:rsidRPr="00660226">
              <w:rPr>
                <w:rFonts w:ascii="Cambria" w:hAnsi="Cambria"/>
                <w:sz w:val="20"/>
                <w:szCs w:val="20"/>
              </w:rPr>
              <w:t>MIK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BFT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PAT 412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Design III: Final Dress Submission Lab BFT 22+23 (24)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C510L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AIT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CSE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412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Compiler Lab (CSE 22B)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303L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MTB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434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Web Technology Lab (CSE 24A)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B601L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MMH2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321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Software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0806C3">
              <w:rPr>
                <w:rFonts w:asciiTheme="majorHAnsi" w:hAnsiTheme="majorHAnsi"/>
                <w:sz w:val="20"/>
                <w:szCs w:val="20"/>
              </w:rPr>
              <w:t xml:space="preserve"> (CSE 27B)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MSN2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CSE 228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 xml:space="preserve">Algorithm Lab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CSE-29A 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D204L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0806C3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0806C3">
              <w:rPr>
                <w:rFonts w:asciiTheme="majorHAnsi" w:hAnsiTheme="majorHAnsi"/>
                <w:sz w:val="20"/>
                <w:szCs w:val="20"/>
              </w:rPr>
              <w:t>MTA2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CIVIL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CEN 353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 xml:space="preserve">Transportation </w:t>
            </w:r>
            <w:r>
              <w:rPr>
                <w:rFonts w:asciiTheme="majorHAnsi" w:hAnsiTheme="majorHAnsi"/>
                <w:sz w:val="20"/>
                <w:szCs w:val="20"/>
              </w:rPr>
              <w:t>Engr.</w:t>
            </w:r>
            <w:r w:rsidRPr="00766C4F">
              <w:rPr>
                <w:rFonts w:asciiTheme="majorHAnsi" w:hAnsiTheme="majorHAnsi"/>
                <w:sz w:val="20"/>
                <w:szCs w:val="20"/>
              </w:rPr>
              <w:t xml:space="preserve"> II </w:t>
            </w:r>
            <w:r>
              <w:rPr>
                <w:rFonts w:asciiTheme="majorHAnsi" w:hAnsiTheme="majorHAnsi"/>
                <w:sz w:val="20"/>
                <w:szCs w:val="20"/>
              </w:rPr>
              <w:t>, CEN-25+26(5)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CL1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766C4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766C4F">
              <w:rPr>
                <w:rFonts w:asciiTheme="majorHAnsi" w:hAnsiTheme="majorHAnsi"/>
                <w:sz w:val="20"/>
                <w:szCs w:val="20"/>
              </w:rPr>
              <w:t>MAT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EC4B9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ENG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Literary Theory -2 ENG 24 (15)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MIA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ENL 406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Classics in Translation -2 ENG 25 (18)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B205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205FCF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205FCF">
              <w:rPr>
                <w:rFonts w:asciiTheme="majorHAnsi" w:hAnsiTheme="majorHAnsi"/>
                <w:sz w:val="20"/>
                <w:szCs w:val="20"/>
              </w:rPr>
              <w:t>RKM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JRN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LLB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LAB 354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 xml:space="preserve">Land Laws of </w:t>
            </w:r>
            <w:r>
              <w:rPr>
                <w:rFonts w:asciiTheme="majorHAnsi" w:hAnsiTheme="majorHAnsi"/>
                <w:sz w:val="20"/>
                <w:szCs w:val="20"/>
              </w:rPr>
              <w:t>Bang.</w:t>
            </w:r>
            <w:r w:rsidRPr="00696FA4">
              <w:rPr>
                <w:rFonts w:asciiTheme="majorHAnsi" w:hAnsiTheme="majorHAnsi"/>
                <w:sz w:val="20"/>
                <w:szCs w:val="20"/>
              </w:rPr>
              <w:t xml:space="preserve"> ( LLB 28) (45)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696FA4" w:rsidRDefault="00F604BF" w:rsidP="00681058">
            <w:pPr>
              <w:spacing w:after="0" w:line="240" w:lineRule="auto"/>
              <w:ind w:left="-9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96FA4">
              <w:rPr>
                <w:rFonts w:asciiTheme="majorHAnsi" w:hAnsiTheme="majorHAnsi"/>
                <w:sz w:val="20"/>
                <w:szCs w:val="20"/>
              </w:rPr>
              <w:t>SSC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Merge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C4B9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Align w:val="center"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5.00pm-6.30 pm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CSE 312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E-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E5FC5">
              <w:rPr>
                <w:rFonts w:asciiTheme="majorHAnsi" w:hAnsiTheme="majorHAnsi"/>
                <w:sz w:val="20"/>
                <w:szCs w:val="20"/>
              </w:rPr>
              <w:t xml:space="preserve"> Lab II BFT 27 (19)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D202L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F604BF" w:rsidRPr="004E5FC5" w:rsidRDefault="00F604BF" w:rsidP="00681058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E5FC5">
              <w:rPr>
                <w:rFonts w:asciiTheme="majorHAnsi" w:hAnsiTheme="majorHAnsi"/>
                <w:sz w:val="20"/>
                <w:szCs w:val="20"/>
              </w:rPr>
              <w:t>MFB</w:t>
            </w: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F604BF" w:rsidRPr="00EC4B9B" w:rsidTr="00681058">
        <w:trPr>
          <w:trHeight w:val="20"/>
        </w:trPr>
        <w:tc>
          <w:tcPr>
            <w:tcW w:w="604" w:type="pct"/>
            <w:vAlign w:val="center"/>
          </w:tcPr>
          <w:p w:rsidR="00F604BF" w:rsidRPr="00EC4B9B" w:rsidRDefault="00F604BF" w:rsidP="00681058">
            <w:pPr>
              <w:spacing w:after="0" w:line="240" w:lineRule="auto"/>
              <w:ind w:left="-9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</w:tcPr>
          <w:p w:rsidR="00F604BF" w:rsidRPr="00EC4B9B" w:rsidRDefault="00F604BF" w:rsidP="007C30DC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3F0C">
              <w:rPr>
                <w:rFonts w:cs="Times New Roman"/>
                <w:sz w:val="20"/>
                <w:szCs w:val="28"/>
              </w:rPr>
              <w:t xml:space="preserve">119(79) //208(64)/ 306(50)/ </w:t>
            </w:r>
            <w:r w:rsidR="00617E13">
              <w:rPr>
                <w:rFonts w:cs="Times New Roman"/>
                <w:sz w:val="20"/>
                <w:szCs w:val="28"/>
              </w:rPr>
              <w:t>315</w:t>
            </w:r>
            <w:r w:rsidRPr="00253F0C">
              <w:rPr>
                <w:rFonts w:cs="Times New Roman"/>
                <w:sz w:val="20"/>
                <w:szCs w:val="28"/>
              </w:rPr>
              <w:t>(95)/ D304(40)</w:t>
            </w:r>
            <w:r>
              <w:rPr>
                <w:rFonts w:cs="Times New Roman"/>
                <w:sz w:val="20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D301</w:t>
            </w: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F604BF" w:rsidRPr="00EC4B9B" w:rsidRDefault="00F604BF" w:rsidP="00456388">
            <w:pPr>
              <w:spacing w:after="0" w:line="240" w:lineRule="auto"/>
              <w:ind w:left="-9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:rsidR="00EC4B9B" w:rsidRDefault="00EC4B9B" w:rsidP="00456388">
      <w:pPr>
        <w:ind w:left="-90"/>
      </w:pPr>
    </w:p>
    <w:sectPr w:rsidR="00EC4B9B" w:rsidSect="00474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D0" w:rsidRDefault="00A843D0" w:rsidP="00EC4B9B">
      <w:pPr>
        <w:spacing w:after="0" w:line="240" w:lineRule="auto"/>
      </w:pPr>
      <w:r>
        <w:separator/>
      </w:r>
    </w:p>
  </w:endnote>
  <w:endnote w:type="continuationSeparator" w:id="0">
    <w:p w:rsidR="00A843D0" w:rsidRDefault="00A843D0" w:rsidP="00EC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9E" w:rsidRDefault="007A4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87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A439E" w:rsidRDefault="007A43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5A1" w:rsidRPr="002A35A1">
          <w:rPr>
            <w:b/>
            <w:bCs/>
            <w:noProof/>
          </w:rPr>
          <w:t>20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A439E" w:rsidRDefault="007A4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9E" w:rsidRDefault="007A4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D0" w:rsidRDefault="00A843D0" w:rsidP="00EC4B9B">
      <w:pPr>
        <w:spacing w:after="0" w:line="240" w:lineRule="auto"/>
      </w:pPr>
      <w:r>
        <w:separator/>
      </w:r>
    </w:p>
  </w:footnote>
  <w:footnote w:type="continuationSeparator" w:id="0">
    <w:p w:rsidR="00A843D0" w:rsidRDefault="00A843D0" w:rsidP="00EC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9E" w:rsidRDefault="007A4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9E" w:rsidRPr="00373CAF" w:rsidRDefault="007A439E" w:rsidP="00373CAF">
    <w:pPr>
      <w:pStyle w:val="NoSpacing"/>
      <w:jc w:val="center"/>
      <w:rPr>
        <w:b/>
        <w:sz w:val="32"/>
      </w:rPr>
    </w:pPr>
    <w:r w:rsidRPr="00373CAF">
      <w:rPr>
        <w:b/>
        <w:sz w:val="32"/>
      </w:rPr>
      <w:t>Port City International University</w:t>
    </w:r>
  </w:p>
  <w:p w:rsidR="007A439E" w:rsidRPr="00373CAF" w:rsidRDefault="007A439E" w:rsidP="00373CAF">
    <w:pPr>
      <w:pStyle w:val="NoSpacing"/>
      <w:jc w:val="center"/>
      <w:rPr>
        <w:b/>
        <w:sz w:val="32"/>
      </w:rPr>
    </w:pPr>
    <w:r w:rsidRPr="00373CAF">
      <w:rPr>
        <w:rFonts w:ascii="Times New Roman" w:eastAsia="Times New Roman" w:hAnsi="Times New Roman" w:cs="Times New Roman"/>
        <w:b/>
        <w:sz w:val="32"/>
      </w:rPr>
      <w:t>Summer 2024</w:t>
    </w:r>
    <w:r w:rsidRPr="00373CAF">
      <w:rPr>
        <w:rFonts w:eastAsia="Times New Roman" w:cs="Times New Roman"/>
        <w:b/>
        <w:sz w:val="32"/>
      </w:rPr>
      <w:t xml:space="preserve"> </w:t>
    </w:r>
    <w:r w:rsidRPr="00373CAF">
      <w:rPr>
        <w:b/>
        <w:sz w:val="32"/>
      </w:rPr>
      <w:t>Trimester</w:t>
    </w:r>
  </w:p>
  <w:p w:rsidR="007A439E" w:rsidRPr="00373CAF" w:rsidRDefault="007A439E" w:rsidP="00373CAF">
    <w:pPr>
      <w:pStyle w:val="NoSpacing"/>
      <w:jc w:val="center"/>
      <w:rPr>
        <w:b/>
        <w:sz w:val="32"/>
      </w:rPr>
    </w:pPr>
    <w:r w:rsidRPr="00373CAF">
      <w:rPr>
        <w:b/>
        <w:sz w:val="32"/>
      </w:rPr>
      <w:t>Class Routine (Day)</w:t>
    </w:r>
    <w:r>
      <w:rPr>
        <w:b/>
        <w:sz w:val="32"/>
      </w:rPr>
      <w:t xml:space="preserve"> </w:t>
    </w:r>
    <w:r w:rsidR="00046416" w:rsidRPr="00296DB8">
      <w:rPr>
        <w:sz w:val="28"/>
      </w:rPr>
      <w:t>(</w:t>
    </w:r>
    <w:r w:rsidR="00046416">
      <w:rPr>
        <w:sz w:val="28"/>
      </w:rPr>
      <w:t>08/08/2024</w:t>
    </w:r>
    <w:r w:rsidR="00046416" w:rsidRPr="00296DB8">
      <w:rPr>
        <w:sz w:val="2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9E" w:rsidRDefault="007A4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B"/>
    <w:rsid w:val="00002C0F"/>
    <w:rsid w:val="00007B73"/>
    <w:rsid w:val="000110A9"/>
    <w:rsid w:val="00016B74"/>
    <w:rsid w:val="000360F7"/>
    <w:rsid w:val="00043471"/>
    <w:rsid w:val="00044345"/>
    <w:rsid w:val="00046416"/>
    <w:rsid w:val="00053DC6"/>
    <w:rsid w:val="00054BB4"/>
    <w:rsid w:val="00056D4A"/>
    <w:rsid w:val="00061460"/>
    <w:rsid w:val="00075594"/>
    <w:rsid w:val="00083F0F"/>
    <w:rsid w:val="0008570A"/>
    <w:rsid w:val="00085F91"/>
    <w:rsid w:val="0009364B"/>
    <w:rsid w:val="000942C9"/>
    <w:rsid w:val="000A197F"/>
    <w:rsid w:val="000A4F40"/>
    <w:rsid w:val="000B5A21"/>
    <w:rsid w:val="000D3504"/>
    <w:rsid w:val="000E6DDD"/>
    <w:rsid w:val="000F10AA"/>
    <w:rsid w:val="000F4E40"/>
    <w:rsid w:val="00112D8A"/>
    <w:rsid w:val="001222EB"/>
    <w:rsid w:val="00127F8B"/>
    <w:rsid w:val="001378B5"/>
    <w:rsid w:val="00153B13"/>
    <w:rsid w:val="00183228"/>
    <w:rsid w:val="00186E3C"/>
    <w:rsid w:val="001A779F"/>
    <w:rsid w:val="001D1105"/>
    <w:rsid w:val="001D2E8B"/>
    <w:rsid w:val="001F1634"/>
    <w:rsid w:val="00206CD1"/>
    <w:rsid w:val="002378FD"/>
    <w:rsid w:val="00242C1F"/>
    <w:rsid w:val="002471E6"/>
    <w:rsid w:val="00252621"/>
    <w:rsid w:val="00253F0C"/>
    <w:rsid w:val="00267CC2"/>
    <w:rsid w:val="002748E9"/>
    <w:rsid w:val="002976ED"/>
    <w:rsid w:val="002A35A1"/>
    <w:rsid w:val="002B491E"/>
    <w:rsid w:val="002C18C6"/>
    <w:rsid w:val="002C4A23"/>
    <w:rsid w:val="002C503E"/>
    <w:rsid w:val="002E6D4A"/>
    <w:rsid w:val="002E6F50"/>
    <w:rsid w:val="00310118"/>
    <w:rsid w:val="00321E9F"/>
    <w:rsid w:val="00351722"/>
    <w:rsid w:val="00352EED"/>
    <w:rsid w:val="0035696B"/>
    <w:rsid w:val="00361BA2"/>
    <w:rsid w:val="00373CAF"/>
    <w:rsid w:val="003759E9"/>
    <w:rsid w:val="00381CF8"/>
    <w:rsid w:val="00397850"/>
    <w:rsid w:val="003C37DD"/>
    <w:rsid w:val="003D6527"/>
    <w:rsid w:val="003D68DC"/>
    <w:rsid w:val="003E02BB"/>
    <w:rsid w:val="003F32FD"/>
    <w:rsid w:val="00402145"/>
    <w:rsid w:val="004203C6"/>
    <w:rsid w:val="00424F0C"/>
    <w:rsid w:val="004366DA"/>
    <w:rsid w:val="004412E9"/>
    <w:rsid w:val="004449EB"/>
    <w:rsid w:val="00447488"/>
    <w:rsid w:val="00447653"/>
    <w:rsid w:val="00453DFD"/>
    <w:rsid w:val="00456388"/>
    <w:rsid w:val="004706F8"/>
    <w:rsid w:val="0047473E"/>
    <w:rsid w:val="0048406D"/>
    <w:rsid w:val="00493279"/>
    <w:rsid w:val="005163B0"/>
    <w:rsid w:val="00527BB3"/>
    <w:rsid w:val="00544614"/>
    <w:rsid w:val="0055394E"/>
    <w:rsid w:val="005A586D"/>
    <w:rsid w:val="005F71DA"/>
    <w:rsid w:val="006002D9"/>
    <w:rsid w:val="00606C35"/>
    <w:rsid w:val="00617E13"/>
    <w:rsid w:val="00637629"/>
    <w:rsid w:val="00644E9B"/>
    <w:rsid w:val="00657C72"/>
    <w:rsid w:val="0066635B"/>
    <w:rsid w:val="00672514"/>
    <w:rsid w:val="00681058"/>
    <w:rsid w:val="0068299D"/>
    <w:rsid w:val="00693D86"/>
    <w:rsid w:val="00695E59"/>
    <w:rsid w:val="006A2776"/>
    <w:rsid w:val="006A6EE3"/>
    <w:rsid w:val="006E09CE"/>
    <w:rsid w:val="006F59EA"/>
    <w:rsid w:val="0070406B"/>
    <w:rsid w:val="00704406"/>
    <w:rsid w:val="00715338"/>
    <w:rsid w:val="007200A3"/>
    <w:rsid w:val="007338FF"/>
    <w:rsid w:val="007475D0"/>
    <w:rsid w:val="00790CB8"/>
    <w:rsid w:val="007A15DF"/>
    <w:rsid w:val="007A3274"/>
    <w:rsid w:val="007A439E"/>
    <w:rsid w:val="007A56BF"/>
    <w:rsid w:val="007A671E"/>
    <w:rsid w:val="007C30DC"/>
    <w:rsid w:val="007D5F6C"/>
    <w:rsid w:val="0081672B"/>
    <w:rsid w:val="00820D71"/>
    <w:rsid w:val="00857730"/>
    <w:rsid w:val="00877C95"/>
    <w:rsid w:val="008817E6"/>
    <w:rsid w:val="00895AB1"/>
    <w:rsid w:val="008A0DB7"/>
    <w:rsid w:val="008C00CB"/>
    <w:rsid w:val="008E7D9C"/>
    <w:rsid w:val="009149D8"/>
    <w:rsid w:val="00925B3B"/>
    <w:rsid w:val="00936BF7"/>
    <w:rsid w:val="009606E8"/>
    <w:rsid w:val="00971690"/>
    <w:rsid w:val="00972FA1"/>
    <w:rsid w:val="00976D35"/>
    <w:rsid w:val="009802FF"/>
    <w:rsid w:val="00981196"/>
    <w:rsid w:val="009D3047"/>
    <w:rsid w:val="00A038C8"/>
    <w:rsid w:val="00A109F7"/>
    <w:rsid w:val="00A23108"/>
    <w:rsid w:val="00A275C6"/>
    <w:rsid w:val="00A30AD7"/>
    <w:rsid w:val="00A329E9"/>
    <w:rsid w:val="00A42655"/>
    <w:rsid w:val="00A60EC1"/>
    <w:rsid w:val="00A73A42"/>
    <w:rsid w:val="00A810D5"/>
    <w:rsid w:val="00A843D0"/>
    <w:rsid w:val="00A905E5"/>
    <w:rsid w:val="00A95145"/>
    <w:rsid w:val="00AA2C80"/>
    <w:rsid w:val="00AB7D49"/>
    <w:rsid w:val="00AD4A1B"/>
    <w:rsid w:val="00AD5E14"/>
    <w:rsid w:val="00AE1F2D"/>
    <w:rsid w:val="00B03633"/>
    <w:rsid w:val="00B21C2E"/>
    <w:rsid w:val="00B31639"/>
    <w:rsid w:val="00B46100"/>
    <w:rsid w:val="00B62816"/>
    <w:rsid w:val="00B72768"/>
    <w:rsid w:val="00B94171"/>
    <w:rsid w:val="00B95708"/>
    <w:rsid w:val="00B959A3"/>
    <w:rsid w:val="00BE0FB6"/>
    <w:rsid w:val="00BE401A"/>
    <w:rsid w:val="00BE60E6"/>
    <w:rsid w:val="00C01080"/>
    <w:rsid w:val="00C06555"/>
    <w:rsid w:val="00C40E97"/>
    <w:rsid w:val="00C440F7"/>
    <w:rsid w:val="00C45996"/>
    <w:rsid w:val="00C45DA1"/>
    <w:rsid w:val="00C5477D"/>
    <w:rsid w:val="00C72815"/>
    <w:rsid w:val="00CA358F"/>
    <w:rsid w:val="00CC4907"/>
    <w:rsid w:val="00CF2C7F"/>
    <w:rsid w:val="00CF5011"/>
    <w:rsid w:val="00CF64FE"/>
    <w:rsid w:val="00CF7FBA"/>
    <w:rsid w:val="00D00293"/>
    <w:rsid w:val="00D0560E"/>
    <w:rsid w:val="00D239EB"/>
    <w:rsid w:val="00D40708"/>
    <w:rsid w:val="00D81872"/>
    <w:rsid w:val="00D84578"/>
    <w:rsid w:val="00D91CE0"/>
    <w:rsid w:val="00DB4CC4"/>
    <w:rsid w:val="00DC045A"/>
    <w:rsid w:val="00DE374C"/>
    <w:rsid w:val="00DF7CAF"/>
    <w:rsid w:val="00E05353"/>
    <w:rsid w:val="00E40E60"/>
    <w:rsid w:val="00E470FC"/>
    <w:rsid w:val="00E54C3B"/>
    <w:rsid w:val="00E5651A"/>
    <w:rsid w:val="00E716A7"/>
    <w:rsid w:val="00E73577"/>
    <w:rsid w:val="00E81E58"/>
    <w:rsid w:val="00EA58AA"/>
    <w:rsid w:val="00EC1440"/>
    <w:rsid w:val="00EC4B9B"/>
    <w:rsid w:val="00ED778B"/>
    <w:rsid w:val="00EE378A"/>
    <w:rsid w:val="00EF36F8"/>
    <w:rsid w:val="00EF7A2D"/>
    <w:rsid w:val="00F12E66"/>
    <w:rsid w:val="00F20301"/>
    <w:rsid w:val="00F37E30"/>
    <w:rsid w:val="00F604BF"/>
    <w:rsid w:val="00F676E0"/>
    <w:rsid w:val="00F74B24"/>
    <w:rsid w:val="00F951BC"/>
    <w:rsid w:val="00FC051C"/>
    <w:rsid w:val="00FC257C"/>
    <w:rsid w:val="00FC4D71"/>
    <w:rsid w:val="00FD47C1"/>
    <w:rsid w:val="00FF586E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329E9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E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9E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E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E9"/>
    <w:rPr>
      <w:rFonts w:ascii="Times New Roman" w:eastAsia="Times New Roman" w:hAnsi="Times New Roman" w:cs="Times New Roman"/>
      <w:b/>
      <w:bCs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29E9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9E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A329E9"/>
    <w:rPr>
      <w:b/>
      <w:bCs/>
    </w:rPr>
  </w:style>
  <w:style w:type="character" w:styleId="Emphasis">
    <w:name w:val="Emphasis"/>
    <w:basedOn w:val="DefaultParagraphFont"/>
    <w:uiPriority w:val="20"/>
    <w:qFormat/>
    <w:rsid w:val="00A329E9"/>
    <w:rPr>
      <w:i/>
      <w:iCs/>
    </w:rPr>
  </w:style>
  <w:style w:type="paragraph" w:styleId="NoSpacing">
    <w:name w:val="No Spacing"/>
    <w:uiPriority w:val="1"/>
    <w:qFormat/>
    <w:rsid w:val="00A32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9E9"/>
    <w:pPr>
      <w:ind w:left="720"/>
      <w:contextualSpacing/>
    </w:pPr>
  </w:style>
  <w:style w:type="paragraph" w:customStyle="1" w:styleId="Normalfigure">
    <w:name w:val="Normal figure"/>
    <w:basedOn w:val="Normal"/>
    <w:qFormat/>
    <w:rsid w:val="00A329E9"/>
    <w:pPr>
      <w:ind w:left="202" w:right="202"/>
      <w:jc w:val="center"/>
    </w:pPr>
    <w:rPr>
      <w:rFonts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EC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9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9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9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A4265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329E9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E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9E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E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E9"/>
    <w:rPr>
      <w:rFonts w:ascii="Times New Roman" w:eastAsia="Times New Roman" w:hAnsi="Times New Roman" w:cs="Times New Roman"/>
      <w:b/>
      <w:bCs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29E9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9E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A329E9"/>
    <w:rPr>
      <w:b/>
      <w:bCs/>
    </w:rPr>
  </w:style>
  <w:style w:type="character" w:styleId="Emphasis">
    <w:name w:val="Emphasis"/>
    <w:basedOn w:val="DefaultParagraphFont"/>
    <w:uiPriority w:val="20"/>
    <w:qFormat/>
    <w:rsid w:val="00A329E9"/>
    <w:rPr>
      <w:i/>
      <w:iCs/>
    </w:rPr>
  </w:style>
  <w:style w:type="paragraph" w:styleId="NoSpacing">
    <w:name w:val="No Spacing"/>
    <w:uiPriority w:val="1"/>
    <w:qFormat/>
    <w:rsid w:val="00A32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9E9"/>
    <w:pPr>
      <w:ind w:left="720"/>
      <w:contextualSpacing/>
    </w:pPr>
  </w:style>
  <w:style w:type="paragraph" w:customStyle="1" w:styleId="Normalfigure">
    <w:name w:val="Normal figure"/>
    <w:basedOn w:val="Normal"/>
    <w:qFormat/>
    <w:rsid w:val="00A329E9"/>
    <w:pPr>
      <w:ind w:left="202" w:right="202"/>
      <w:jc w:val="center"/>
    </w:pPr>
    <w:rPr>
      <w:rFonts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EC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9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9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9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A4265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30</Pages>
  <Words>8424</Words>
  <Characters>48022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2024-08-08T04:17:00Z</cp:lastPrinted>
  <dcterms:created xsi:type="dcterms:W3CDTF">2024-04-24T10:24:00Z</dcterms:created>
  <dcterms:modified xsi:type="dcterms:W3CDTF">2024-08-08T04:22:00Z</dcterms:modified>
</cp:coreProperties>
</file>